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text" w:horzAnchor="page" w:tblpX="1049" w:tblpY="-116"/>
        <w:tblOverlap w:val="never"/>
        <w:tblW w:w="10079" w:type="dxa"/>
        <w:tblInd w:w="0" w:type="dxa"/>
        <w:tblLook w:val="0000" w:firstRow="0" w:lastRow="0" w:firstColumn="0" w:lastColumn="0" w:noHBand="0" w:noVBand="0"/>
      </w:tblPr>
      <w:tblGrid>
        <w:gridCol w:w="10246"/>
      </w:tblGrid>
      <w:tr w:rsidR="002C45D5" w14:paraId="25D2CF74" w14:textId="77777777">
        <w:trPr>
          <w:trHeight w:val="255"/>
        </w:trPr>
        <w:tc>
          <w:tcPr>
            <w:tcW w:w="100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CDD57F" w14:textId="77777777" w:rsidR="002C45D5" w:rsidRDefault="002C45D5">
            <w:pPr>
              <w:rPr>
                <w:lang w:val="el-GR"/>
              </w:rPr>
            </w:pPr>
          </w:p>
          <w:tbl>
            <w:tblPr>
              <w:tblW w:w="10030" w:type="dxa"/>
              <w:tblInd w:w="0" w:type="dxa"/>
              <w:tblLook w:val="0000" w:firstRow="0" w:lastRow="0" w:firstColumn="0" w:lastColumn="0" w:noHBand="0" w:noVBand="0"/>
            </w:tblPr>
            <w:tblGrid>
              <w:gridCol w:w="2256"/>
              <w:gridCol w:w="7774"/>
            </w:tblGrid>
            <w:tr w:rsidR="002C45D5" w14:paraId="59877484" w14:textId="77777777">
              <w:trPr>
                <w:trHeight w:val="1399"/>
              </w:trPr>
              <w:tc>
                <w:tcPr>
                  <w:tcW w:w="2255" w:type="dxa"/>
                </w:tcPr>
                <w:p w14:paraId="51846465" w14:textId="63907EDF" w:rsidR="002C45D5" w:rsidRDefault="0000734B">
                  <w:pPr>
                    <w:framePr w:hSpace="180" w:wrap="around" w:vAnchor="text" w:hAnchor="page" w:x="1049" w:y="-116"/>
                    <w:spacing w:line="240" w:lineRule="auto"/>
                    <w:suppressOverlap/>
                    <w:jc w:val="center"/>
                    <w:rPr>
                      <w:rFonts w:ascii="Palatino Linotype" w:eastAsia="Palatino Linotype" w:hAnsi="Palatino Linotype"/>
                      <w:sz w:val="24"/>
                      <w:szCs w:val="24"/>
                      <w:lang w:val="el-GR" w:eastAsia="el-GR"/>
                    </w:rPr>
                  </w:pPr>
                  <w:r>
                    <w:rPr>
                      <w:rFonts w:ascii="Palatino Linotype" w:eastAsia="Palatino Linotype" w:hAnsi="Palatino Linotype"/>
                      <w:noProof/>
                      <w:sz w:val="24"/>
                      <w:szCs w:val="24"/>
                      <w:lang w:val="el-GR" w:eastAsia="el-GR"/>
                    </w:rPr>
                    <w:drawing>
                      <wp:inline distT="0" distB="0" distL="0" distR="0" wp14:anchorId="72E5C019" wp14:editId="45A199A7">
                        <wp:extent cx="1295400" cy="1352550"/>
                        <wp:effectExtent l="0" t="0" r="0" b="0"/>
                        <wp:docPr id="1" name="Picture 3" descr="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95400" cy="13525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5F0C48E3" w14:textId="77777777" w:rsidR="002C45D5" w:rsidRDefault="002C45D5">
                  <w:pPr xmlns:w="http://schemas.openxmlformats.org/wordprocessingml/2006/main">
                    <w:framePr w:hSpace="180" w:wrap="around" w:vAnchor="text" w:hAnchor="page" w:x="1049" w:y="-116"/>
                    <w:spacing w:line="240" w:lineRule="auto"/>
                    <w:suppressOverlap/>
                    <w:jc w:val="center"/>
                    <w:rPr>
                      <w:rFonts w:ascii="Palatino Linotype" w:eastAsia="Palatino Linotype" w:hAnsi="Palatino Linotype"/>
                      <w:color w:val="FF0000"/>
                      <w:sz w:val="24"/>
                      <w:szCs w:val="24"/>
                      <w:lang w:val="el-GR" w:eastAsia="el-GR"/>
                    </w:rPr>
                  </w:pPr>
                  <w:r xmlns:w="http://schemas.openxmlformats.org/wordprocessingml/2006/main">
                    <w:rPr>
                      <w:rFonts w:ascii="Palatino Linotype" w:eastAsia="Palatino Linotype" w:hAnsi="Palatino Linotype"/>
                      <w:sz w:val="24"/>
                      <w:szCs w:val="24"/>
                      <w:lang w:val="el-GR" w:eastAsia="el-GR"/>
                    </w:rPr>
                    <w:t xml:space="preserve">ПУБЛИКАЦИИ</w:t>
                  </w:r>
                  <w:r xmlns:w="http://schemas.openxmlformats.org/wordprocessingml/2006/main">
                    <w:rPr>
                      <w:rFonts w:ascii="Palatino Linotype" w:eastAsia="Palatino Linotype" w:hAnsi="Palatino Linotype"/>
                      <w:sz w:val="24"/>
                      <w:szCs w:val="24"/>
                      <w:lang w:eastAsia="el-GR"/>
                    </w:rPr>
                    <w:t xml:space="preserve"> </w:t>
                  </w:r>
                  <w:r xmlns:w="http://schemas.openxmlformats.org/wordprocessingml/2006/main">
                    <w:rPr>
                      <w:rFonts w:ascii="Palatino Linotype" w:eastAsia="Palatino Linotype" w:hAnsi="Palatino Linotype"/>
                      <w:sz w:val="24"/>
                      <w:szCs w:val="24"/>
                      <w:lang w:val="el-GR" w:eastAsia="el-GR"/>
                    </w:rPr>
                    <w:t xml:space="preserve">КЕРПИНИ</w:t>
                  </w:r>
                </w:p>
                <w:p w14:paraId="75551044" w14:textId="77777777" w:rsidR="002C45D5" w:rsidRDefault="002C45D5">
                  <w:pPr>
                    <w:framePr w:hSpace="180" w:wrap="around" w:vAnchor="text" w:hAnchor="page" w:x="1049" w:y="-116"/>
                    <w:spacing w:line="240" w:lineRule="auto"/>
                    <w:suppressOverlap/>
                    <w:jc w:val="center"/>
                    <w:rPr>
                      <w:rFonts w:ascii="Palatino Linotype" w:eastAsia="Palatino Linotype" w:hAnsi="Palatino Linotype"/>
                      <w:sz w:val="24"/>
                      <w:szCs w:val="24"/>
                      <w:lang w:val="el-GR" w:eastAsia="el-GR"/>
                    </w:rPr>
                  </w:pPr>
                </w:p>
                <w:p w14:paraId="5B5DFECE" w14:textId="39BEA750" w:rsidR="002C45D5" w:rsidRDefault="0000734B">
                  <w:pPr>
                    <w:framePr w:hSpace="180" w:wrap="around" w:vAnchor="text" w:hAnchor="page" w:x="1049" w:y="-116"/>
                    <w:spacing w:line="240" w:lineRule="auto"/>
                    <w:suppressOverlap/>
                    <w:jc w:val="center"/>
                    <w:rPr>
                      <w:rFonts w:ascii="Palatino Linotype" w:eastAsia="Palatino Linotype" w:hAnsi="Palatino Linotype"/>
                      <w:sz w:val="24"/>
                      <w:szCs w:val="24"/>
                    </w:rPr>
                  </w:pPr>
                  <w:r>
                    <w:rPr>
                      <w:rFonts w:ascii="Palatino Linotype" w:eastAsia="Palatino Linotype" w:hAnsi="Palatino Linotype"/>
                      <w:noProof/>
                      <w:sz w:val="24"/>
                      <w:szCs w:val="24"/>
                      <w:lang w:val="el-GR" w:eastAsia="el-GR"/>
                    </w:rPr>
                    <w:drawing>
                      <wp:inline distT="0" distB="0" distL="0" distR="0" wp14:anchorId="7307861A" wp14:editId="4355482C">
                        <wp:extent cx="1095375" cy="1009650"/>
                        <wp:effectExtent l="0" t="0" r="0" b="0"/>
                        <wp:docPr id="2" name="Picture 4" descr="idrym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idryma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95375" cy="10096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400519A6" w14:textId="77777777" w:rsidR="002C45D5" w:rsidRDefault="002C45D5">
                  <w:pPr>
                    <w:framePr w:hSpace="180" w:wrap="around" w:vAnchor="text" w:hAnchor="page" w:x="1049" w:y="-116"/>
                    <w:spacing w:after="0" w:line="240" w:lineRule="auto"/>
                    <w:suppressOverlap/>
                    <w:jc w:val="both"/>
                    <w:rPr>
                      <w:rFonts w:ascii="Palatino Linotype" w:hAnsi="Palatino Linotype" w:cs="Arial"/>
                      <w:b/>
                      <w:i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7775" w:type="dxa"/>
                </w:tcPr>
                <w:p w14:paraId="1EB5D5F7" w14:textId="77777777" w:rsidR="002C45D5" w:rsidRDefault="002C45D5">
                  <w:pPr xmlns:w="http://schemas.openxmlformats.org/wordprocessingml/2006/main">
                    <w:pStyle w:val="1"/>
                    <w:framePr w:hSpace="180" w:wrap="around" w:vAnchor="text" w:hAnchor="page" w:x="1049" w:y="-116"/>
                    <w:spacing w:before="0" w:after="0"/>
                    <w:suppressOverlap/>
                    <w:rPr>
                      <w:rFonts w:cs="Arial"/>
                      <w:color w:val="auto"/>
                      <w:sz w:val="24"/>
                      <w:szCs w:val="24"/>
                    </w:rPr>
                  </w:pPr>
                  <w:r xmlns:w="http://schemas.openxmlformats.org/wordprocessingml/2006/main">
                    <w:rPr>
                      <w:rFonts w:cs="Arial"/>
                      <w:color w:val="auto"/>
                      <w:sz w:val="24"/>
                      <w:szCs w:val="24"/>
                    </w:rPr>
                    <w:t xml:space="preserve">ФОНД ЗАЩИТЫ МОРАЛЬНЫХ И ИНТЕЛЛЕКТУАЛЬНЫХ ЦЕННОСТЕЙ</w:t>
                  </w:r>
                </w:p>
                <w:p w14:paraId="40DE2458" w14:textId="77777777" w:rsidR="002C45D5" w:rsidRDefault="002C45D5">
                  <w:pPr xmlns:w="http://schemas.openxmlformats.org/wordprocessingml/2006/main">
                    <w:framePr w:hSpace="180" w:wrap="around" w:vAnchor="text" w:hAnchor="page" w:x="1049" w:y="-116"/>
                    <w:tabs>
                      <w:tab w:val="center" w:pos="2651"/>
                      <w:tab w:val="left" w:pos="4305"/>
                    </w:tabs>
                    <w:spacing w:after="0" w:line="240" w:lineRule="auto"/>
                    <w:suppressOverlap/>
                    <w:jc w:val="center"/>
                    <w:rPr>
                      <w:rFonts w:ascii="Palatino Linotype" w:hAnsi="Palatino Linotype"/>
                      <w:lang w:val="el-GR"/>
                    </w:rPr>
                  </w:pPr>
                  <w:r xmlns:w="http://schemas.openxmlformats.org/wordprocessingml/2006/main">
                    <w:rPr>
                      <w:rFonts w:ascii="Palatino Linotype" w:hAnsi="Palatino Linotype" w:cs="Tahoma"/>
                      <w:lang w:val="el-GR"/>
                    </w:rPr>
                    <w:t xml:space="preserve">Адрес </w:t>
                  </w:r>
                  <w:r xmlns:w="http://schemas.openxmlformats.org/wordprocessingml/2006/main">
                    <w:rPr>
                      <w:rFonts w:ascii="Palatino Linotype" w:hAnsi="Palatino Linotype"/>
                      <w:lang w:val="el-GR"/>
                    </w:rPr>
                    <w:t xml:space="preserve">: </w:t>
                  </w:r>
                  <w:r xmlns:w="http://schemas.openxmlformats.org/wordprocessingml/2006/main">
                    <w:rPr>
                      <w:rFonts w:ascii="Palatino Linotype" w:hAnsi="Palatino Linotype" w:cs="Tahoma"/>
                      <w:lang w:val="el-GR"/>
                    </w:rPr>
                    <w:t xml:space="preserve">23Β </w:t>
                  </w:r>
                  <w:r xmlns:w="http://schemas.openxmlformats.org/wordprocessingml/2006/main">
                    <w:rPr>
                      <w:rFonts w:ascii="Palatino Linotype" w:hAnsi="Palatino Linotype" w:cs="Tahoma"/>
                      <w:lang w:val="el-GR"/>
                    </w:rPr>
                    <w:t xml:space="preserve">Аполлонос, </w:t>
                  </w:r>
                  <w:r xmlns:w="http://schemas.openxmlformats.org/wordprocessingml/2006/main">
                    <w:rPr>
                      <w:rFonts w:ascii="Palatino Linotype" w:hAnsi="Palatino Linotype"/>
                      <w:lang w:val="el-GR"/>
                    </w:rPr>
                    <w:t xml:space="preserve">10557 </w:t>
                  </w:r>
                  <w:r xmlns:w="http://schemas.openxmlformats.org/wordprocessingml/2006/main">
                    <w:rPr>
                      <w:rFonts w:ascii="Palatino Linotype" w:hAnsi="Palatino Linotype" w:cs="Tahoma"/>
                      <w:lang w:val="el-GR"/>
                    </w:rPr>
                    <w:t xml:space="preserve">Афины</w:t>
                  </w:r>
                </w:p>
                <w:p w14:paraId="252525FA" w14:textId="77777777" w:rsidR="002C45D5" w:rsidRDefault="002C45D5">
                  <w:pPr>
                    <w:framePr w:hSpace="180" w:wrap="around" w:vAnchor="text" w:hAnchor="page" w:x="1049" w:y="-116"/>
                    <w:tabs>
                      <w:tab w:val="center" w:pos="2651"/>
                      <w:tab w:val="left" w:pos="4305"/>
                    </w:tabs>
                    <w:spacing w:after="0" w:line="240" w:lineRule="auto"/>
                    <w:ind w:hanging="174"/>
                    <w:suppressOverlap/>
                    <w:jc w:val="center"/>
                    <w:rPr>
                      <w:rFonts w:ascii="Palatino Linotype" w:hAnsi="Palatino Linotype" w:cs="Tahoma"/>
                      <w:b/>
                      <w:sz w:val="24"/>
                      <w:szCs w:val="24"/>
                      <w:lang w:val="el-GR"/>
                    </w:rPr>
                  </w:pPr>
                </w:p>
                <w:p w14:paraId="1D2EB1C7" w14:textId="77777777" w:rsidR="002C45D5" w:rsidRDefault="002C45D5">
                  <w:pPr xmlns:w="http://schemas.openxmlformats.org/wordprocessingml/2006/main">
                    <w:framePr w:hSpace="180" w:wrap="around" w:vAnchor="text" w:hAnchor="page" w:x="1049" w:y="-116"/>
                    <w:tabs>
                      <w:tab w:val="center" w:pos="2651"/>
                      <w:tab w:val="left" w:pos="4305"/>
                    </w:tabs>
                    <w:spacing w:after="0" w:line="240" w:lineRule="auto"/>
                    <w:ind w:hanging="174"/>
                    <w:suppressOverlap/>
                    <w:jc w:val="center"/>
                    <w:rPr>
                      <w:rFonts w:ascii="Palatino Linotype" w:hAnsi="Palatino Linotype"/>
                      <w:lang w:val="el-GR"/>
                    </w:rPr>
                  </w:pPr>
                  <w:r xmlns:w="http://schemas.openxmlformats.org/wordprocessingml/2006/main">
                    <w:rPr>
                      <w:rFonts w:ascii="Palatino Linotype" w:hAnsi="Palatino Linotype" w:cs="Tahoma"/>
                      <w:b/>
                      <w:sz w:val="24"/>
                      <w:szCs w:val="24"/>
                      <w:lang w:val="el-GR"/>
                    </w:rPr>
                    <w:t xml:space="preserve">Адрес для корреспонденции </w:t>
                  </w:r>
                  <w:r xmlns:w="http://schemas.openxmlformats.org/wordprocessingml/2006/main">
                    <w:rPr>
                      <w:rFonts w:ascii="Palatino Linotype" w:hAnsi="Palatino Linotype"/>
                      <w:sz w:val="24"/>
                      <w:szCs w:val="24"/>
                      <w:lang w:val="el-GR"/>
                    </w:rPr>
                    <w:t xml:space="preserve">: MOUSON 14 </w:t>
                  </w:r>
                  <w:r xmlns:w="http://schemas.openxmlformats.org/wordprocessingml/2006/main">
                    <w:rPr>
                      <w:rFonts w:ascii="Palatino Linotype" w:hAnsi="Palatino Linotype"/>
                      <w:b/>
                      <w:sz w:val="24"/>
                      <w:szCs w:val="24"/>
                      <w:lang w:val="el-GR"/>
                    </w:rPr>
                    <w:t xml:space="preserve">, </w:t>
                  </w:r>
                  <w:r xmlns:w="http://schemas.openxmlformats.org/wordprocessingml/2006/main">
                    <w:rPr>
                      <w:rFonts w:ascii="Palatino Linotype" w:hAnsi="Palatino Linotype"/>
                      <w:b/>
                      <w:sz w:val="24"/>
                      <w:szCs w:val="24"/>
                      <w:lang w:val="el-GR"/>
                    </w:rPr>
                    <w:t xml:space="preserve">15452 PSYCHIKON, </w:t>
                  </w:r>
                  <w:r xmlns:w="http://schemas.openxmlformats.org/wordprocessingml/2006/main">
                    <w:rPr>
                      <w:rFonts w:ascii="Palatino Linotype" w:hAnsi="Palatino Linotype"/>
                      <w:b/>
                      <w:sz w:val="24"/>
                      <w:szCs w:val="24"/>
                      <w:lang w:val="el-GR"/>
                    </w:rPr>
                    <w:br xmlns:w="http://schemas.openxmlformats.org/wordprocessingml/2006/main"/>
                  </w:r>
                  <w:r xmlns:w="http://schemas.openxmlformats.org/wordprocessingml/2006/main">
                    <w:rPr>
                      <w:rFonts w:ascii="Palatino Linotype" w:hAnsi="Palatino Linotype"/>
                      <w:lang w:val="el-GR"/>
                    </w:rPr>
                    <w:t xml:space="preserve">тел. 210 3254321-2 , </w:t>
                  </w:r>
                  <w:r xmlns:w="http://schemas.openxmlformats.org/wordprocessingml/2006/main">
                    <w:rPr>
                      <w:rFonts w:ascii="Palatino Linotype" w:hAnsi="Palatino Linotype"/>
                    </w:rPr>
                    <w:t xml:space="preserve">факс </w:t>
                  </w:r>
                  <w:r xmlns:w="http://schemas.openxmlformats.org/wordprocessingml/2006/main">
                    <w:rPr>
                      <w:rFonts w:ascii="Palatino Linotype" w:hAnsi="Palatino Linotype"/>
                      <w:lang w:val="el-GR"/>
                    </w:rPr>
                    <w:t xml:space="preserve">210 3236978</w:t>
                  </w:r>
                </w:p>
                <w:p w14:paraId="2366DD7C" w14:textId="77777777" w:rsidR="002C45D5" w:rsidRDefault="002C45D5">
                  <w:pPr xmlns:w="http://schemas.openxmlformats.org/wordprocessingml/2006/main">
                    <w:framePr w:hSpace="180" w:wrap="around" w:vAnchor="text" w:hAnchor="page" w:x="1049" w:y="-116"/>
                    <w:tabs>
                      <w:tab w:val="center" w:pos="2651"/>
                      <w:tab w:val="left" w:pos="4305"/>
                    </w:tabs>
                    <w:spacing w:after="0" w:line="240" w:lineRule="auto"/>
                    <w:suppressOverlap/>
                    <w:jc w:val="center"/>
                    <w:rPr>
                      <w:lang w:val="de-DE"/>
                    </w:rPr>
                  </w:pPr>
                  <w:r xmlns:w="http://schemas.openxmlformats.org/wordprocessingml/2006/main">
                    <w:rPr>
                      <w:rFonts w:ascii="Palatino Linotype" w:hAnsi="Palatino Linotype"/>
                      <w:lang w:val="de-DE"/>
                    </w:rPr>
                    <w:t xml:space="preserve">Электронная почта: </w:t>
                  </w:r>
                  <w:hyperlink xmlns:w="http://schemas.openxmlformats.org/wordprocessingml/2006/main" xmlns:r="http://schemas.openxmlformats.org/officeDocument/2006/relationships" r:id="rId8" w:history="1">
                    <w:r xmlns:w="http://schemas.openxmlformats.org/wordprocessingml/2006/main">
                      <w:rPr>
                        <w:rStyle w:val="aa"/>
                        <w:lang w:val="de-DE"/>
                      </w:rPr>
                      <w:t xml:space="preserve">fot_gram@otenet.gr</w:t>
                    </w:r>
                  </w:hyperlink>
                </w:p>
                <w:p w14:paraId="3C4BAEBF" w14:textId="77777777" w:rsidR="002C45D5" w:rsidRDefault="002C45D5">
                  <w:pPr xmlns:w="http://schemas.openxmlformats.org/wordprocessingml/2006/main">
                    <w:framePr w:hSpace="180" w:wrap="around" w:vAnchor="text" w:hAnchor="page" w:x="1049" w:y="-116"/>
                    <w:tabs>
                      <w:tab w:val="center" w:pos="2651"/>
                      <w:tab w:val="left" w:pos="4305"/>
                    </w:tabs>
                    <w:spacing w:after="0" w:line="240" w:lineRule="auto"/>
                    <w:suppressOverlap/>
                    <w:jc w:val="center"/>
                    <w:rPr>
                      <w:rStyle w:val="go"/>
                      <w:lang w:val="de-DE"/>
                    </w:rPr>
                  </w:pPr>
                  <w:r xmlns:w="http://schemas.openxmlformats.org/wordprocessingml/2006/main">
                    <w:rPr>
                      <w:rStyle w:val="go"/>
                      <w:lang w:val="de-DE"/>
                    </w:rPr>
                    <w:t xml:space="preserve">               </w:t>
                  </w:r>
                  <w:hyperlink xmlns:w="http://schemas.openxmlformats.org/wordprocessingml/2006/main" xmlns:r="http://schemas.openxmlformats.org/officeDocument/2006/relationships" r:id="rId9" w:history="1">
                    <w:r xmlns:w="http://schemas.openxmlformats.org/wordprocessingml/2006/main">
                      <w:rPr>
                        <w:rStyle w:val="aa"/>
                        <w:lang w:val="de-DE"/>
                      </w:rPr>
                      <w:t xml:space="preserve">iphpa@fotinigrammi.cosmotemail.gr</w:t>
                    </w:r>
                  </w:hyperlink>
                </w:p>
                <w:p w14:paraId="3E7BA0EA" w14:textId="77777777" w:rsidR="002C45D5" w:rsidRDefault="002C45D5">
                  <w:pPr xmlns:w="http://schemas.openxmlformats.org/wordprocessingml/2006/main">
                    <w:framePr w:hSpace="180" w:wrap="around" w:vAnchor="text" w:hAnchor="page" w:x="1049" w:y="-116"/>
                    <w:tabs>
                      <w:tab w:val="center" w:pos="2651"/>
                      <w:tab w:val="left" w:pos="4305"/>
                    </w:tabs>
                    <w:spacing w:after="0" w:line="240" w:lineRule="auto"/>
                    <w:suppressOverlap/>
                    <w:jc w:val="center"/>
                    <w:rPr>
                      <w:lang w:val="de-DE"/>
                    </w:rPr>
                  </w:pPr>
                  <w:r xmlns:w="http://schemas.openxmlformats.org/wordprocessingml/2006/main">
                    <w:rPr>
                      <w:lang w:val="de-DE"/>
                    </w:rPr>
                    <w:t xml:space="preserve"> </w:t>
                  </w:r>
                  <w:hyperlink xmlns:w="http://schemas.openxmlformats.org/wordprocessingml/2006/main" xmlns:r="http://schemas.openxmlformats.org/officeDocument/2006/relationships" r:id="rId10" w:history="1">
                    <w:r xmlns:w="http://schemas.openxmlformats.org/wordprocessingml/2006/main">
                      <w:rPr>
                        <w:rStyle w:val="aa"/>
                        <w:lang w:val="de-DE"/>
                      </w:rPr>
                      <w:t xml:space="preserve">fotinigrammi@gmail.com</w:t>
                    </w:r>
                  </w:hyperlink>
                </w:p>
                <w:p w14:paraId="27D90E72" w14:textId="77777777" w:rsidR="002C45D5" w:rsidRDefault="002C45D5">
                  <w:pPr xmlns:w="http://schemas.openxmlformats.org/wordprocessingml/2006/main">
                    <w:framePr w:hSpace="180" w:wrap="around" w:vAnchor="text" w:hAnchor="page" w:x="1049" w:y="-116"/>
                    <w:tabs>
                      <w:tab w:val="center" w:pos="2651"/>
                      <w:tab w:val="left" w:pos="4305"/>
                    </w:tabs>
                    <w:spacing w:after="0" w:line="240" w:lineRule="auto"/>
                    <w:suppressOverlap/>
                    <w:jc w:val="center"/>
                    <w:rPr>
                      <w:rFonts w:ascii="Palatino Linotype" w:hAnsi="Palatino Linotype"/>
                    </w:rPr>
                  </w:pPr>
                  <w:r xmlns:w="http://schemas.openxmlformats.org/wordprocessingml/2006/main">
                    <w:rPr>
                      <w:rFonts w:ascii="Palatino Linotype" w:hAnsi="Palatino Linotype"/>
                      <w:lang w:val="de-DE"/>
                    </w:rPr>
                    <w:t xml:space="preserve"> </w:t>
                  </w:r>
                  <w:r xmlns:w="http://schemas.openxmlformats.org/wordprocessingml/2006/main">
                    <w:rPr>
                      <w:rFonts w:ascii="Palatino Linotype" w:hAnsi="Palatino Linotype" w:cs="Tahoma"/>
                      <w:lang w:val="el-GR"/>
                    </w:rPr>
                    <w:t xml:space="preserve">в </w:t>
                  </w:r>
                  <w:r xmlns:w="http://schemas.openxmlformats.org/wordprocessingml/2006/main">
                    <w:rPr>
                      <w:rFonts w:ascii="Palatino Linotype" w:hAnsi="Palatino Linotype"/>
                      <w:lang w:val="el-GR"/>
                    </w:rPr>
                    <w:t xml:space="preserve">фотобудке </w:t>
                  </w:r>
                  <w:r xmlns:w="http://schemas.openxmlformats.org/wordprocessingml/2006/main">
                    <w:rPr>
                      <w:rFonts w:ascii="Palatino Linotype" w:hAnsi="Palatino Linotype"/>
                    </w:rPr>
                    <w:t xml:space="preserve">: </w:t>
                  </w:r>
                  <w:hyperlink xmlns:w="http://schemas.openxmlformats.org/wordprocessingml/2006/main" xmlns:r="http://schemas.openxmlformats.org/officeDocument/2006/relationships" r:id="rId11" w:history="1">
                    <w:r xmlns:w="http://schemas.openxmlformats.org/wordprocessingml/2006/main">
                      <w:rPr>
                        <w:rStyle w:val="aa"/>
                      </w:rPr>
                      <w:t xml:space="preserve">www.fotgrammi.gr</w:t>
                    </w:r>
                  </w:hyperlink>
                </w:p>
                <w:p w14:paraId="4D0BF24C" w14:textId="77777777" w:rsidR="002C45D5" w:rsidRDefault="002C45D5">
                  <w:pPr xmlns:w="http://schemas.openxmlformats.org/wordprocessingml/2006/main">
                    <w:pStyle w:val="2"/>
                    <w:framePr w:hSpace="180" w:wrap="around" w:vAnchor="text" w:hAnchor="page" w:x="1049" w:y="-116"/>
                    <w:spacing w:before="0" w:after="0"/>
                    <w:suppressOverlap/>
                    <w:rPr>
                      <w:rFonts w:ascii="Palatino Linotype" w:hAnsi="Palatino Linotype" w:cs="Arial"/>
                      <w:i w:val="0"/>
                      <w:sz w:val="22"/>
                      <w:szCs w:val="22"/>
                      <w:lang w:eastAsia="el-GR"/>
                    </w:rPr>
                  </w:pPr>
                  <w:r xmlns:w="http://schemas.openxmlformats.org/wordprocessingml/2006/main">
                    <w:rPr>
                      <w:rStyle w:val="a5"/>
                      <w:rFonts w:ascii="Palatino Linotype" w:hAnsi="Palatino Linotype" w:cs="Arial"/>
                      <w:b w:val="0"/>
                      <w:sz w:val="22"/>
                      <w:szCs w:val="22"/>
                      <w:lang w:eastAsia="el-GR"/>
                    </w:rPr>
                    <w:t xml:space="preserve">Facebook </w:t>
                  </w:r>
                  <w:r xmlns:w="http://schemas.openxmlformats.org/wordprocessingml/2006/main">
                    <w:rPr>
                      <w:rStyle w:val="a5"/>
                      <w:rFonts w:ascii="Palatino Linotype" w:hAnsi="Palatino Linotype" w:cs="Arial"/>
                      <w:sz w:val="22"/>
                      <w:szCs w:val="22"/>
                      <w:lang w:eastAsia="el-GR"/>
                    </w:rPr>
                    <w:t xml:space="preserve">::</w:t>
                  </w:r>
                  <w:r xmlns:w="http://schemas.openxmlformats.org/wordprocessingml/2006/main">
                    <w:rPr>
                      <w:rFonts w:ascii="Palatino Linotype" w:hAnsi="Palatino Linotype" w:cs="Arial"/>
                      <w:b w:val="0"/>
                      <w:sz w:val="22"/>
                      <w:szCs w:val="22"/>
                      <w:lang w:eastAsia="el-GR"/>
                    </w:rPr>
                    <w:t xml:space="preserve"> </w:t>
                  </w:r>
                  <w:hyperlink xmlns:w="http://schemas.openxmlformats.org/wordprocessingml/2006/main" xmlns:r="http://schemas.openxmlformats.org/officeDocument/2006/relationships" r:id="rId12" w:history="1">
                    <w:r xmlns:w="http://schemas.openxmlformats.org/wordprocessingml/2006/main">
                      <w:rPr>
                        <w:rStyle w:val="aa"/>
                        <w:rFonts w:cs="Arial"/>
                        <w:i w:val="0"/>
                        <w:sz w:val="22"/>
                        <w:szCs w:val="22"/>
                        <w:lang w:eastAsia="el-GR"/>
                      </w:rPr>
                      <w:t xml:space="preserve">https://www.facebook.com/foteini.grammi</w:t>
                    </w:r>
                  </w:hyperlink>
                  <w:r xmlns:w="http://schemas.openxmlformats.org/wordprocessingml/2006/main">
                    <w:rPr>
                      <w:rFonts w:ascii="Palatino Linotype" w:hAnsi="Palatino Linotype" w:cs="Arial"/>
                      <w:i w:val="0"/>
                      <w:sz w:val="22"/>
                      <w:szCs w:val="22"/>
                      <w:lang w:eastAsia="el-GR"/>
                    </w:rPr>
                    <w:t xml:space="preserve"> </w:t>
                  </w:r>
                </w:p>
                <w:p w14:paraId="5E5B2101" w14:textId="77777777" w:rsidR="002C45D5" w:rsidRDefault="002C45D5">
                  <w:pPr xmlns:w="http://schemas.openxmlformats.org/wordprocessingml/2006/main">
                    <w:pStyle w:val="2"/>
                    <w:framePr w:hSpace="180" w:wrap="around" w:vAnchor="text" w:hAnchor="page" w:x="1049" w:y="-116"/>
                    <w:spacing w:before="0" w:after="0"/>
                    <w:suppressOverlap/>
                    <w:rPr>
                      <w:rFonts w:ascii="Palatino Linotype" w:hAnsi="Palatino Linotype" w:cs="Arial"/>
                      <w:i w:val="0"/>
                      <w:color w:val="FF0000"/>
                      <w:sz w:val="22"/>
                      <w:szCs w:val="22"/>
                      <w:lang w:eastAsia="el-GR"/>
                    </w:rPr>
                  </w:pPr>
                  <w:r xmlns:w="http://schemas.openxmlformats.org/wordprocessingml/2006/main">
                    <w:rPr>
                      <w:rFonts w:ascii="Palatino Linotype" w:hAnsi="Palatino Linotype" w:cs="Arial"/>
                      <w:i w:val="0"/>
                      <w:sz w:val="22"/>
                      <w:szCs w:val="22"/>
                      <w:lang w:eastAsia="el-GR"/>
                    </w:rPr>
                    <w:t xml:space="preserve">                                 </w:t>
                  </w:r>
                  <w:r xmlns:w="http://schemas.openxmlformats.org/wordprocessingml/2006/main">
                    <w:rPr>
                      <w:rFonts w:ascii="Palatino Linotype" w:hAnsi="Palatino Linotype" w:cs="Arial"/>
                      <w:i w:val="0"/>
                      <w:color w:val="FF0000"/>
                      <w:sz w:val="22"/>
                      <w:szCs w:val="22"/>
                      <w:lang w:eastAsia="el-GR"/>
                    </w:rPr>
                    <w:t xml:space="preserve"> </w:t>
                  </w:r>
                  <w:hyperlink xmlns:w="http://schemas.openxmlformats.org/wordprocessingml/2006/main" xmlns:r="http://schemas.openxmlformats.org/officeDocument/2006/relationships" r:id="rId13" w:history="1">
                    <w:r xmlns:w="http://schemas.openxmlformats.org/wordprocessingml/2006/main">
                      <w:rPr>
                        <w:rFonts w:ascii="Palatino Linotype" w:hAnsi="Palatino Linotype"/>
                        <w:color w:val="0000FF"/>
                        <w:sz w:val="22"/>
                        <w:szCs w:val="22"/>
                        <w:u w:val="single"/>
                        <w:lang w:eastAsia="el-GR"/>
                      </w:rPr>
                      <w:t xml:space="preserve">https://www.facebook.com/profile.php?id=61 </w:t>
                    </w:r>
                  </w:hyperlink>
                  <w:hyperlink xmlns:w="http://schemas.openxmlformats.org/wordprocessingml/2006/main" xmlns:r="http://schemas.openxmlformats.org/officeDocument/2006/relationships" r:id="rId13" w:history="1">
                    <w:bookmarkStart xmlns:w="http://schemas.openxmlformats.org/wordprocessingml/2006/main" w:id="0" w:name="_Hlt162009565"/>
                  </w:hyperlink>
                  <w:hyperlink xmlns:w="http://schemas.openxmlformats.org/wordprocessingml/2006/main" xmlns:r="http://schemas.openxmlformats.org/officeDocument/2006/relationships" r:id="rId13" w:history="1">
                    <w:bookmarkStart xmlns:w="http://schemas.openxmlformats.org/wordprocessingml/2006/main" w:id="1" w:name="_Hlt162009564"/>
                  </w:hyperlink>
                  <w:hyperlink xmlns:w="http://schemas.openxmlformats.org/wordprocessingml/2006/main" xmlns:r="http://schemas.openxmlformats.org/officeDocument/2006/relationships" r:id="rId13" w:history="1">
                    <w:r xmlns:w="http://schemas.openxmlformats.org/wordprocessingml/2006/main">
                      <w:rPr>
                        <w:rFonts w:ascii="Palatino Linotype" w:hAnsi="Palatino Linotype"/>
                        <w:color w:val="0000FF"/>
                        <w:sz w:val="22"/>
                        <w:szCs w:val="22"/>
                        <w:u w:val="single"/>
                        <w:lang w:eastAsia="el-GR"/>
                      </w:rPr>
                      <w:t xml:space="preserve">5 </w:t>
                    </w:r>
                  </w:hyperlink>
                  <w:hyperlink xmlns:w="http://schemas.openxmlformats.org/wordprocessingml/2006/main" xmlns:r="http://schemas.openxmlformats.org/officeDocument/2006/relationships" r:id="rId13" w:history="1">
                    <w:bookmarkEnd xmlns:w="http://schemas.openxmlformats.org/wordprocessingml/2006/main" w:id="0"/>
                  </w:hyperlink>
                  <w:hyperlink xmlns:w="http://schemas.openxmlformats.org/wordprocessingml/2006/main" xmlns:r="http://schemas.openxmlformats.org/officeDocument/2006/relationships" r:id="rId13" w:history="1">
                    <w:bookmarkEnd xmlns:w="http://schemas.openxmlformats.org/wordprocessingml/2006/main" w:id="1"/>
                  </w:hyperlink>
                  <w:hyperlink xmlns:w="http://schemas.openxmlformats.org/wordprocessingml/2006/main" xmlns:r="http://schemas.openxmlformats.org/officeDocument/2006/relationships" r:id="rId13" w:history="1">
                    <w:r xmlns:w="http://schemas.openxmlformats.org/wordprocessingml/2006/main">
                      <w:rPr>
                        <w:rFonts w:ascii="Palatino Linotype" w:hAnsi="Palatino Linotype"/>
                        <w:color w:val="0000FF"/>
                        <w:sz w:val="22"/>
                        <w:szCs w:val="22"/>
                        <w:u w:val="single"/>
                        <w:lang w:eastAsia="el-GR"/>
                      </w:rPr>
                      <w:t xml:space="preserve">57299663296</w:t>
                    </w:r>
                  </w:hyperlink>
                </w:p>
                <w:p w14:paraId="690E0392" w14:textId="77777777" w:rsidR="002C45D5" w:rsidRDefault="002C45D5">
                  <w:pPr xmlns:w="http://schemas.openxmlformats.org/wordprocessingml/2006/main">
                    <w:pStyle w:val="2"/>
                    <w:framePr w:hSpace="180" w:wrap="around" w:vAnchor="text" w:hAnchor="page" w:x="1049" w:y="-116"/>
                    <w:spacing w:before="0" w:after="0"/>
                    <w:suppressOverlap/>
                    <w:rPr>
                      <w:rStyle w:val="dashboardprofilecard-screennameu-inlineblocku-dir"/>
                      <w:rFonts w:ascii="Palatino Linotype" w:hAnsi="Palatino Linotype" w:cs="Arial"/>
                      <w:b w:val="0"/>
                      <w:sz w:val="22"/>
                      <w:szCs w:val="22"/>
                      <w:lang w:eastAsia="el-GR"/>
                    </w:rPr>
                  </w:pPr>
                  <w:r xmlns:w="http://schemas.openxmlformats.org/wordprocessingml/2006/main">
                    <w:rPr>
                      <w:rFonts w:ascii="Palatino Linotype" w:hAnsi="Palatino Linotype" w:cs="Arial"/>
                      <w:sz w:val="22"/>
                      <w:szCs w:val="22"/>
                      <w:lang w:eastAsia="el-GR"/>
                    </w:rPr>
                    <w:t xml:space="preserve">Твиттер </w:t>
                  </w:r>
                  <w:hyperlink xmlns:w="http://schemas.openxmlformats.org/wordprocessingml/2006/main" xmlns:r="http://schemas.openxmlformats.org/officeDocument/2006/relationships" r:id="rId14" w:history="1">
                    <w:r xmlns:w="http://schemas.openxmlformats.org/wordprocessingml/2006/main">
                      <w:rPr>
                        <w:rStyle w:val="u-linkcomplex-target"/>
                        <w:rFonts w:ascii="Palatino Linotype" w:hAnsi="Palatino Linotype" w:cs="Arial"/>
                        <w:sz w:val="22"/>
                        <w:szCs w:val="22"/>
                        <w:lang w:eastAsia="el-GR"/>
                      </w:rPr>
                      <w:t xml:space="preserve">: </w:t>
                    </w:r>
                  </w:hyperlink>
                  <w:hyperlink xmlns:w="http://schemas.openxmlformats.org/wordprocessingml/2006/main" xmlns:r="http://schemas.openxmlformats.org/officeDocument/2006/relationships" r:id="rId14" w:history="1">
                    <w:r xmlns:w="http://schemas.openxmlformats.org/wordprocessingml/2006/main">
                      <w:rPr>
                        <w:rStyle w:val="aa"/>
                        <w:rFonts w:cs="Arial"/>
                        <w:sz w:val="22"/>
                        <w:szCs w:val="22"/>
                        <w:lang w:eastAsia="el-GR"/>
                      </w:rPr>
                      <w:t xml:space="preserve">@PANEL_TAMA</w:t>
                    </w:r>
                  </w:hyperlink>
                </w:p>
                <w:p w14:paraId="59ABDA92" w14:textId="77777777" w:rsidR="002C45D5" w:rsidRDefault="002C45D5">
                  <w:pPr xmlns:w="http://schemas.openxmlformats.org/wordprocessingml/2006/main">
                    <w:framePr w:hSpace="180" w:wrap="around" w:vAnchor="text" w:hAnchor="page" w:x="1049" w:y="-116"/>
                    <w:spacing w:after="0" w:line="240" w:lineRule="auto"/>
                    <w:suppressOverlap/>
                    <w:rPr>
                      <w:rFonts w:ascii="Palatino Linotype" w:hAnsi="Palatino Linotype"/>
                      <w:lang w:eastAsia="el-GR"/>
                    </w:rPr>
                  </w:pPr>
                  <w:r xmlns:w="http://schemas.openxmlformats.org/wordprocessingml/2006/main">
                    <w:rPr>
                      <w:rFonts w:ascii="Palatino Linotype" w:hAnsi="Palatino Linotype"/>
                      <w:b/>
                    </w:rPr>
                    <w:t xml:space="preserve">              </w:t>
                  </w:r>
                  <w:hyperlink xmlns:w="http://schemas.openxmlformats.org/wordprocessingml/2006/main" xmlns:r="http://schemas.openxmlformats.org/officeDocument/2006/relationships" r:id="rId15" w:history="1">
                    <w:r xmlns:w="http://schemas.openxmlformats.org/wordprocessingml/2006/main">
                      <w:rPr>
                        <w:rStyle w:val="aa"/>
                        <w:b/>
                      </w:rPr>
                      <w:t xml:space="preserve">https://www.instagram.com/tamaethnous_foteinigrammi/ </w:t>
                    </w:r>
                  </w:hyperlink>
                  <w:r xmlns:w="http://schemas.openxmlformats.org/wordprocessingml/2006/main">
                    <w:rPr>
                      <w:rFonts w:ascii="Palatino Linotype" w:hAnsi="Palatino Linotype"/>
                      <w:b/>
                    </w:rPr>
                    <w:t xml:space="preserve">.</w:t>
                  </w:r>
                </w:p>
                <w:p w14:paraId="30ECE769" w14:textId="77777777" w:rsidR="002C45D5" w:rsidRDefault="002C45D5">
                  <w:pPr>
                    <w:framePr w:hSpace="180" w:wrap="around" w:vAnchor="text" w:hAnchor="page" w:x="1049" w:y="-116"/>
                    <w:snapToGrid w:val="0"/>
                    <w:spacing w:after="0" w:line="240" w:lineRule="auto"/>
                    <w:suppressOverlap/>
                    <w:jc w:val="center"/>
                    <w:rPr>
                      <w:rFonts w:ascii="Palatino Linotype" w:hAnsi="Palatino Linotype"/>
                      <w:sz w:val="8"/>
                      <w:szCs w:val="8"/>
                    </w:rPr>
                  </w:pPr>
                </w:p>
                <w:p w14:paraId="0B766EDB" w14:textId="77777777" w:rsidR="002C45D5" w:rsidRDefault="002C45D5">
                  <w:pPr xmlns:w="http://schemas.openxmlformats.org/wordprocessingml/2006/main">
                    <w:framePr w:hSpace="180" w:wrap="around" w:vAnchor="text" w:hAnchor="page" w:x="1049" w:y="-116"/>
                    <w:snapToGrid w:val="0"/>
                    <w:spacing w:after="0" w:line="240" w:lineRule="auto"/>
                    <w:suppressOverlap/>
                    <w:jc w:val="center"/>
                    <w:rPr>
                      <w:rFonts w:ascii="Palatino Linotype" w:hAnsi="Palatino Linotype" w:cs="PFKonstantinople"/>
                      <w:sz w:val="24"/>
                      <w:szCs w:val="24"/>
                    </w:rPr>
                  </w:pPr>
                  <w:r xmlns:w="http://schemas.openxmlformats.org/wordprocessingml/2006/main">
                    <w:rPr>
                      <w:rFonts w:ascii="Palatino Linotype" w:hAnsi="Palatino Linotype"/>
                      <w:sz w:val="24"/>
                      <w:szCs w:val="24"/>
                      <w:lang w:val="el-GR"/>
                    </w:rPr>
                    <w:t xml:space="preserve">А.Ф.М. </w:t>
                  </w:r>
                  <w:r xmlns:w="http://schemas.openxmlformats.org/wordprocessingml/2006/main">
                    <w:rPr>
                      <w:rFonts w:ascii="Palatino Linotype" w:hAnsi="Palatino Linotype"/>
                      <w:sz w:val="24"/>
                      <w:szCs w:val="24"/>
                    </w:rPr>
                    <w:t xml:space="preserve">090050859 </w:t>
                  </w:r>
                  <w:r xmlns:w="http://schemas.openxmlformats.org/wordprocessingml/2006/main">
                    <w:rPr>
                      <w:rFonts w:ascii="Palatino Linotype" w:hAnsi="Palatino Linotype" w:cs="Tahoma"/>
                      <w:sz w:val="24"/>
                      <w:szCs w:val="24"/>
                      <w:lang w:val="el-GR"/>
                    </w:rPr>
                    <w:t xml:space="preserve">* </w:t>
                  </w:r>
                  <w:r xmlns:w="http://schemas.openxmlformats.org/wordprocessingml/2006/main">
                    <w:rPr>
                      <w:rFonts w:ascii="Palatino Linotype" w:hAnsi="Palatino Linotype"/>
                      <w:sz w:val="24"/>
                      <w:szCs w:val="24"/>
                      <w:lang w:val="el-GR"/>
                    </w:rPr>
                    <w:t xml:space="preserve">А´</w:t>
                  </w:r>
                  <w:r xmlns:w="http://schemas.openxmlformats.org/wordprocessingml/2006/main">
                    <w:rPr>
                      <w:rFonts w:ascii="Palatino Linotype" w:hAnsi="Palatino Linotype"/>
                      <w:sz w:val="24"/>
                      <w:szCs w:val="24"/>
                    </w:rPr>
                    <w:t xml:space="preserve">​</w:t>
                  </w:r>
                  <w:r xmlns:w="http://schemas.openxmlformats.org/wordprocessingml/2006/main">
                    <w:rPr>
                      <w:rFonts w:ascii="Palatino Linotype" w:hAnsi="Palatino Linotype"/>
                      <w:sz w:val="24"/>
                      <w:szCs w:val="24"/>
                      <w:lang w:val="el-GR"/>
                    </w:rPr>
                    <w:t xml:space="preserve">​</w:t>
                  </w:r>
                  <w:r xmlns:w="http://schemas.openxmlformats.org/wordprocessingml/2006/main">
                    <w:rPr>
                      <w:rFonts w:ascii="Palatino Linotype" w:hAnsi="Palatino Linotype"/>
                      <w:sz w:val="24"/>
                      <w:szCs w:val="24"/>
                    </w:rPr>
                    <w:t xml:space="preserve">​</w:t>
                  </w:r>
                  <w:r xmlns:w="http://schemas.openxmlformats.org/wordprocessingml/2006/main">
                    <w:rPr>
                      <w:rFonts w:ascii="Palatino Linotype" w:hAnsi="Palatino Linotype"/>
                      <w:sz w:val="24"/>
                      <w:szCs w:val="24"/>
                      <w:lang w:val="el-GR"/>
                    </w:rPr>
                    <w:t xml:space="preserve">​ </w:t>
                  </w:r>
                  <w:r xmlns:w="http://schemas.openxmlformats.org/wordprocessingml/2006/main">
                    <w:rPr>
                      <w:rFonts w:ascii="Palatino Linotype" w:hAnsi="Palatino Linotype"/>
                      <w:sz w:val="24"/>
                      <w:szCs w:val="24"/>
                    </w:rPr>
                    <w:t xml:space="preserve"> </w:t>
                  </w:r>
                  <w:r xmlns:w="http://schemas.openxmlformats.org/wordprocessingml/2006/main">
                    <w:rPr>
                      <w:rFonts w:ascii="Palatino Linotype" w:hAnsi="Palatino Linotype"/>
                      <w:sz w:val="24"/>
                      <w:szCs w:val="24"/>
                      <w:lang w:val="el-GR"/>
                    </w:rPr>
                    <w:t xml:space="preserve">Д. </w:t>
                  </w:r>
                  <w:r xmlns:w="http://schemas.openxmlformats.org/wordprocessingml/2006/main">
                    <w:rPr>
                      <w:rFonts w:ascii="Palatino Linotype" w:hAnsi="Palatino Linotype"/>
                      <w:sz w:val="24"/>
                      <w:szCs w:val="24"/>
                      <w:lang w:val="el-GR"/>
                    </w:rPr>
                    <w:t xml:space="preserve">О. </w:t>
                  </w:r>
                  <w:r xmlns:w="http://schemas.openxmlformats.org/wordprocessingml/2006/main">
                    <w:rPr>
                      <w:rFonts w:ascii="Palatino Linotype" w:hAnsi="Palatino Linotype"/>
                      <w:sz w:val="24"/>
                      <w:szCs w:val="24"/>
                    </w:rPr>
                    <w:t xml:space="preserve">Й. </w:t>
                  </w:r>
                  <w:r xmlns:w="http://schemas.openxmlformats.org/wordprocessingml/2006/main">
                    <w:rPr>
                      <w:rFonts w:ascii="Palatino Linotype" w:hAnsi="Palatino Linotype"/>
                      <w:sz w:val="24"/>
                      <w:szCs w:val="24"/>
                    </w:rPr>
                    <w:t xml:space="preserve">АФИНЫ</w:t>
                  </w:r>
                </w:p>
              </w:tc>
            </w:tr>
          </w:tbl>
          <w:p w14:paraId="3C8DC531" w14:textId="77777777" w:rsidR="002C45D5" w:rsidRDefault="002C45D5">
            <w:pPr>
              <w:spacing w:after="0"/>
              <w:rPr>
                <w:rFonts w:ascii="Palatino Linotype" w:hAnsi="Palatino Linotype"/>
                <w:sz w:val="24"/>
                <w:szCs w:val="24"/>
              </w:rPr>
            </w:pPr>
          </w:p>
        </w:tc>
      </w:tr>
    </w:tbl>
    <w:p w14:paraId="236D6923" w14:textId="77777777" w:rsidR="002C45D5" w:rsidRDefault="002C45D5">
      <w:pPr>
        <w:spacing w:after="0"/>
        <w:rPr>
          <w:rFonts w:ascii="Palatino Linotype" w:hAnsi="Palatino Linotype" w:cs="Palatino Linotype"/>
          <w:sz w:val="20"/>
          <w:szCs w:val="20"/>
        </w:rPr>
      </w:pPr>
    </w:p>
    <w:p w14:paraId="37672EF2" w14:textId="77777777" w:rsidR="002C45D5" w:rsidRDefault="002C45D5">
      <w:pPr>
        <w:spacing w:after="0"/>
        <w:jc w:val="both"/>
        <w:rPr>
          <w:rStyle w:val="a5"/>
          <w:rFonts w:ascii="Palatino Linotype" w:hAnsi="Palatino Linotype"/>
          <w:b/>
          <w:sz w:val="20"/>
          <w:szCs w:val="20"/>
        </w:rPr>
      </w:pPr>
    </w:p>
    <w:p w14:paraId="0C80BB7B" w14:textId="77777777" w:rsidR="002C45D5" w:rsidRDefault="002C45D5">
      <w:pPr xmlns:w="http://schemas.openxmlformats.org/wordprocessingml/2006/main">
        <w:spacing w:after="0"/>
        <w:jc w:val="both"/>
        <w:rPr>
          <w:rStyle w:val="a5"/>
          <w:rFonts w:ascii="Palatino Linotype" w:hAnsi="Palatino Linotype"/>
          <w:b/>
          <w:sz w:val="20"/>
          <w:szCs w:val="20"/>
          <w:lang w:val="el-GR"/>
        </w:rPr>
      </w:pPr>
      <w:r xmlns:w="http://schemas.openxmlformats.org/wordprocessingml/2006/main">
        <w:rPr>
          <w:rStyle w:val="a5"/>
          <w:rFonts w:ascii="Palatino Linotype" w:hAnsi="Palatino Linotype"/>
          <w:b/>
          <w:sz w:val="20"/>
          <w:szCs w:val="20"/>
          <w:lang w:val="el-GR"/>
        </w:rPr>
        <w:t xml:space="preserve">«Сражайтесь за истину до смерти, и Господь Бог будет сражаться за вас» (Книга Премудрости Сираха 4:28).</w:t>
      </w:r>
    </w:p>
    <w:p w14:paraId="41A50EB0" w14:textId="77777777" w:rsidR="002C45D5" w:rsidRDefault="002C45D5">
      <w:pPr>
        <w:rPr>
          <w:rFonts w:ascii="Palatino Linotype" w:hAnsi="Palatino Linotype"/>
          <w:b/>
          <w:lang w:val="el-GR"/>
        </w:rPr>
      </w:pPr>
    </w:p>
    <w:p w14:paraId="743147D5" w14:textId="77777777" w:rsidR="002C45D5" w:rsidRDefault="002C45D5">
      <w:pPr xmlns:w="http://schemas.openxmlformats.org/wordprocessingml/2006/main">
        <w:rPr>
          <w:rFonts w:ascii="Palatino Linotype" w:hAnsi="Palatino Linotype"/>
          <w:b/>
          <w:bCs/>
          <w:sz w:val="28"/>
          <w:szCs w:val="24"/>
          <w:lang w:val="el-GR"/>
        </w:rPr>
      </w:pPr>
      <w:r xmlns:w="http://schemas.openxmlformats.org/wordprocessingml/2006/main">
        <w:rPr>
          <w:rFonts w:ascii="Palatino Linotype" w:hAnsi="Palatino Linotype"/>
          <w:b/>
          <w:bCs/>
          <w:sz w:val="28"/>
          <w:szCs w:val="24"/>
          <w:lang w:val="el-GR"/>
        </w:rPr>
        <w:t xml:space="preserve">Центр греческой культуры в Москве, Россия, Вниманию г-жи Джанницис Теодоры, директора.</w:t>
      </w:r>
    </w:p>
    <w:p w14:paraId="219DA4AD" w14:textId="77777777" w:rsidR="002C45D5" w:rsidRDefault="002C45D5">
      <w:pPr xmlns:w="http://schemas.openxmlformats.org/wordprocessingml/2006/main">
        <w:rPr>
          <w:rFonts w:ascii="Palatino Linotype" w:hAnsi="Palatino Linotype"/>
          <w:b/>
          <w:bCs/>
          <w:sz w:val="28"/>
          <w:szCs w:val="24"/>
          <w:lang w:val="el-GR"/>
        </w:rPr>
      </w:pPr>
      <w:r xmlns:w="http://schemas.openxmlformats.org/wordprocessingml/2006/main">
        <w:rPr>
          <w:rFonts w:ascii="Palatino Linotype" w:hAnsi="Palatino Linotype" w:cs="Palatino Linotype"/>
          <w:color w:val="0000FF"/>
          <w:sz w:val="28"/>
          <w:szCs w:val="28"/>
          <w:lang w:val="el-GR"/>
        </w:rPr>
        <w:t xml:space="preserve"> </w:t>
      </w:r>
      <w:hyperlink xmlns:w="http://schemas.openxmlformats.org/wordprocessingml/2006/main" xmlns:r="http://schemas.openxmlformats.org/officeDocument/2006/relationships" r:id="rId16" w:history="1">
        <w:r xmlns:w="http://schemas.openxmlformats.org/wordprocessingml/2006/main">
          <w:rPr>
            <w:rStyle w:val="aa"/>
            <w:rFonts w:ascii="Palatino Linotype" w:hAnsi="Palatino Linotype" w:cs="Palatino Linotype"/>
            <w:b/>
            <w:sz w:val="28"/>
            <w:szCs w:val="28"/>
            <w:lang w:val="de-DE"/>
          </w:rPr>
          <w:t xml:space="preserve">dorka </w:t>
        </w:r>
      </w:hyperlink>
      <w:hyperlink xmlns:w="http://schemas.openxmlformats.org/wordprocessingml/2006/main" xmlns:r="http://schemas.openxmlformats.org/officeDocument/2006/relationships" r:id="rId16" w:history="1">
        <w:r xmlns:w="http://schemas.openxmlformats.org/wordprocessingml/2006/main">
          <w:rPr>
            <w:rStyle w:val="aa"/>
            <w:rFonts w:ascii="Palatino Linotype" w:hAnsi="Palatino Linotype" w:cs="Palatino Linotype"/>
            <w:b/>
            <w:sz w:val="28"/>
            <w:szCs w:val="28"/>
            <w:lang w:val="el-GR"/>
          </w:rPr>
          <w:t xml:space="preserve">@ </w:t>
        </w:r>
      </w:hyperlink>
      <w:hyperlink xmlns:w="http://schemas.openxmlformats.org/wordprocessingml/2006/main" xmlns:r="http://schemas.openxmlformats.org/officeDocument/2006/relationships" r:id="rId16" w:history="1">
        <w:r xmlns:w="http://schemas.openxmlformats.org/wordprocessingml/2006/main">
          <w:rPr>
            <w:rStyle w:val="aa"/>
            <w:rFonts w:ascii="Palatino Linotype" w:hAnsi="Palatino Linotype" w:cs="Palatino Linotype"/>
            <w:b/>
            <w:sz w:val="28"/>
            <w:szCs w:val="28"/>
            <w:lang w:val="de-DE"/>
          </w:rPr>
          <w:t xml:space="preserve">yandex </w:t>
        </w:r>
      </w:hyperlink>
      <w:hyperlink xmlns:w="http://schemas.openxmlformats.org/wordprocessingml/2006/main" xmlns:r="http://schemas.openxmlformats.org/officeDocument/2006/relationships" r:id="rId16" w:history="1">
        <w:r xmlns:w="http://schemas.openxmlformats.org/wordprocessingml/2006/main">
          <w:rPr>
            <w:rStyle w:val="aa"/>
            <w:rFonts w:ascii="Palatino Linotype" w:hAnsi="Palatino Linotype" w:cs="Palatino Linotype"/>
            <w:b/>
            <w:sz w:val="28"/>
            <w:szCs w:val="28"/>
            <w:lang w:val="el-GR"/>
          </w:rPr>
          <w:t xml:space="preserve">. </w:t>
        </w:r>
      </w:hyperlink>
      <w:hyperlink xmlns:w="http://schemas.openxmlformats.org/wordprocessingml/2006/main" xmlns:r="http://schemas.openxmlformats.org/officeDocument/2006/relationships" r:id="rId16" w:history="1">
        <w:r xmlns:w="http://schemas.openxmlformats.org/wordprocessingml/2006/main">
          <w:rPr>
            <w:rStyle w:val="aa"/>
            <w:rFonts w:ascii="Palatino Linotype" w:hAnsi="Palatino Linotype" w:cs="Palatino Linotype"/>
            <w:b/>
            <w:sz w:val="28"/>
            <w:szCs w:val="28"/>
            <w:lang w:val="de-DE"/>
          </w:rPr>
          <w:t xml:space="preserve">ru</w:t>
        </w:r>
      </w:hyperlink>
      <w:hyperlink xmlns:w="http://schemas.openxmlformats.org/wordprocessingml/2006/main" xmlns:r="http://schemas.openxmlformats.org/officeDocument/2006/relationships" r:id="rId16" w:history="1">
        <w:r xmlns:w="http://schemas.openxmlformats.org/wordprocessingml/2006/main">
          <w:rPr>
            <w:rStyle w:val="aa"/>
            <w:rFonts w:ascii="Palatino Linotype" w:hAnsi="Palatino Linotype" w:cs="Palatino Linotype"/>
            <w:b/>
            <w:sz w:val="28"/>
            <w:szCs w:val="28"/>
            <w:lang w:val="el-GR"/>
          </w:rPr>
          <w:t xml:space="preserve"> </w:t>
        </w:r>
      </w:hyperlink>
      <w:r xmlns:w="http://schemas.openxmlformats.org/wordprocessingml/2006/main">
        <w:rPr>
          <w:rFonts w:ascii="Palatino Linotype" w:hAnsi="Palatino Linotype" w:cs="Palatino Linotype"/>
          <w:color w:val="0000FF"/>
          <w:sz w:val="28"/>
          <w:szCs w:val="28"/>
          <w:lang w:val="el-GR"/>
        </w:rPr>
        <w:t xml:space="preserve"> </w:t>
      </w:r>
      <w:hyperlink xmlns:w="http://schemas.openxmlformats.org/wordprocessingml/2006/main" xmlns:r="http://schemas.openxmlformats.org/officeDocument/2006/relationships" r:id="rId17" w:history="1">
        <w:r xmlns:w="http://schemas.openxmlformats.org/wordprocessingml/2006/main">
          <w:rPr>
            <w:rStyle w:val="aa"/>
            <w:rFonts w:ascii="Palatino Linotype" w:hAnsi="Palatino Linotype" w:cs="Palatino Linotype"/>
            <w:b/>
            <w:bCs/>
            <w:sz w:val="28"/>
            <w:szCs w:val="28"/>
            <w:shd w:val="clear" w:color="auto" w:fill="FFFFFF"/>
            <w:lang w:val="de-DE"/>
          </w:rPr>
          <w:t xml:space="preserve">info@hecucenter.ru</w:t>
        </w:r>
      </w:hyperlink>
      <w:hyperlink xmlns:w="http://schemas.openxmlformats.org/wordprocessingml/2006/main" xmlns:r="http://schemas.openxmlformats.org/officeDocument/2006/relationships" r:id="rId17" w:history="1">
        <w:r xmlns:w="http://schemas.openxmlformats.org/wordprocessingml/2006/main">
          <w:rPr>
            <w:rStyle w:val="aa"/>
            <w:rFonts w:ascii="Palatino Linotype" w:hAnsi="Palatino Linotype" w:cs="Palatino Linotype"/>
            <w:b/>
            <w:bCs/>
            <w:sz w:val="28"/>
            <w:szCs w:val="28"/>
            <w:shd w:val="clear" w:color="auto" w:fill="FFFFFF"/>
            <w:lang w:val="el-GR"/>
          </w:rPr>
          <w:t xml:space="preserve">​</w:t>
        </w:r>
      </w:hyperlink>
      <w:hyperlink xmlns:w="http://schemas.openxmlformats.org/wordprocessingml/2006/main" xmlns:r="http://schemas.openxmlformats.org/officeDocument/2006/relationships" r:id="rId17" w:history="1">
        <w:r xmlns:w="http://schemas.openxmlformats.org/wordprocessingml/2006/main">
          <w:rPr>
            <w:rStyle w:val="aa"/>
            <w:rFonts w:ascii="Palatino Linotype" w:hAnsi="Palatino Linotype" w:cs="Palatino Linotype"/>
            <w:b/>
            <w:bCs/>
            <w:sz w:val="28"/>
            <w:szCs w:val="28"/>
            <w:shd w:val="clear" w:color="auto" w:fill="FFFFFF"/>
            <w:lang w:val="de-DE"/>
          </w:rPr>
          <w:t xml:space="preserve">​</w:t>
        </w:r>
      </w:hyperlink>
      <w:hyperlink xmlns:w="http://schemas.openxmlformats.org/wordprocessingml/2006/main" xmlns:r="http://schemas.openxmlformats.org/officeDocument/2006/relationships" r:id="rId17" w:history="1">
        <w:r xmlns:w="http://schemas.openxmlformats.org/wordprocessingml/2006/main">
          <w:rPr>
            <w:rStyle w:val="aa"/>
            <w:rFonts w:ascii="Palatino Linotype" w:hAnsi="Palatino Linotype" w:cs="Palatino Linotype"/>
            <w:b/>
            <w:bCs/>
            <w:sz w:val="28"/>
            <w:szCs w:val="28"/>
            <w:shd w:val="clear" w:color="auto" w:fill="FFFFFF"/>
            <w:lang w:val="el-GR"/>
          </w:rPr>
          <w:t xml:space="preserve">​</w:t>
        </w:r>
      </w:hyperlink>
      <w:r xmlns:w="http://schemas.openxmlformats.org/wordprocessingml/2006/main">
        <w:rPr>
          <w:rStyle w:val="ad"/>
          <w:rFonts w:ascii="Palatino Linotype" w:hAnsi="Palatino Linotype" w:cs="Palatino Linotype"/>
          <w:color w:val="000080"/>
          <w:sz w:val="28"/>
          <w:szCs w:val="28"/>
          <w:shd w:val="clear" w:color="auto" w:fill="FFFFFF"/>
          <w:lang w:val="el-GR"/>
        </w:rPr>
        <w:t xml:space="preserve"> </w:t>
      </w:r>
      <w:r xmlns:w="http://schemas.openxmlformats.org/wordprocessingml/2006/main">
        <w:rPr>
          <w:rFonts w:ascii="Palatino Linotype" w:hAnsi="Palatino Linotype" w:cs="Palatino Linotype"/>
          <w:sz w:val="28"/>
          <w:szCs w:val="28"/>
          <w:lang w:val="el-GR"/>
        </w:rPr>
        <w:t xml:space="preserve">  </w:t>
      </w:r>
      <w:hyperlink xmlns:w="http://schemas.openxmlformats.org/wordprocessingml/2006/main" xmlns:r="http://schemas.openxmlformats.org/officeDocument/2006/relationships" r:id="rId18" w:history="1">
        <w:r xmlns:w="http://schemas.openxmlformats.org/wordprocessingml/2006/main">
          <w:rPr>
            <w:rStyle w:val="aa"/>
            <w:rFonts w:ascii="Palatino Linotype" w:hAnsi="Palatino Linotype" w:cs="Palatino Linotype"/>
            <w:sz w:val="28"/>
            <w:szCs w:val="28"/>
            <w:lang w:val="de-DE"/>
          </w:rPr>
          <w:t xml:space="preserve">hcc@mail.ru</w:t>
        </w:r>
      </w:hyperlink>
      <w:hyperlink xmlns:w="http://schemas.openxmlformats.org/wordprocessingml/2006/main" xmlns:r="http://schemas.openxmlformats.org/officeDocument/2006/relationships" r:id="rId18" w:history="1">
        <w:r xmlns:w="http://schemas.openxmlformats.org/wordprocessingml/2006/main">
          <w:rPr>
            <w:rStyle w:val="aa"/>
            <w:rFonts w:ascii="Palatino Linotype" w:hAnsi="Palatino Linotype" w:cs="Palatino Linotype"/>
            <w:sz w:val="28"/>
            <w:szCs w:val="28"/>
            <w:lang w:val="el-GR"/>
          </w:rPr>
          <w:t xml:space="preserve">​</w:t>
        </w:r>
      </w:hyperlink>
      <w:hyperlink xmlns:w="http://schemas.openxmlformats.org/wordprocessingml/2006/main" xmlns:r="http://schemas.openxmlformats.org/officeDocument/2006/relationships" r:id="rId18" w:history="1">
        <w:r xmlns:w="http://schemas.openxmlformats.org/wordprocessingml/2006/main">
          <w:rPr>
            <w:rStyle w:val="aa"/>
            <w:rFonts w:ascii="Palatino Linotype" w:hAnsi="Palatino Linotype" w:cs="Palatino Linotype"/>
            <w:sz w:val="28"/>
            <w:szCs w:val="28"/>
            <w:lang w:val="de-DE"/>
          </w:rPr>
          <w:t xml:space="preserve">​</w:t>
        </w:r>
      </w:hyperlink>
      <w:hyperlink xmlns:w="http://schemas.openxmlformats.org/wordprocessingml/2006/main" xmlns:r="http://schemas.openxmlformats.org/officeDocument/2006/relationships" r:id="rId18" w:history="1">
        <w:r xmlns:w="http://schemas.openxmlformats.org/wordprocessingml/2006/main">
          <w:rPr>
            <w:rStyle w:val="aa"/>
            <w:rFonts w:ascii="Palatino Linotype" w:hAnsi="Palatino Linotype" w:cs="Palatino Linotype"/>
            <w:sz w:val="28"/>
            <w:szCs w:val="28"/>
            <w:lang w:val="el-GR"/>
          </w:rPr>
          <w:t xml:space="preserve">​</w:t>
        </w:r>
      </w:hyperlink>
      <w:hyperlink xmlns:w="http://schemas.openxmlformats.org/wordprocessingml/2006/main" xmlns:r="http://schemas.openxmlformats.org/officeDocument/2006/relationships" r:id="rId18" w:history="1">
        <w:r xmlns:w="http://schemas.openxmlformats.org/wordprocessingml/2006/main">
          <w:rPr>
            <w:rStyle w:val="aa"/>
            <w:rFonts w:ascii="Palatino Linotype" w:hAnsi="Palatino Linotype" w:cs="Palatino Linotype"/>
            <w:sz w:val="28"/>
            <w:szCs w:val="28"/>
            <w:lang w:val="de-DE"/>
          </w:rPr>
          <w:t xml:space="preserve">​</w:t>
        </w:r>
      </w:hyperlink>
    </w:p>
    <w:p w14:paraId="37C342B6" w14:textId="77777777" w:rsidR="002C45D5" w:rsidRDefault="002C45D5">
      <w:pPr xmlns:w="http://schemas.openxmlformats.org/wordprocessingml/2006/main">
        <w:rPr>
          <w:rFonts w:ascii="Palatino Linotype" w:hAnsi="Palatino Linotype"/>
          <w:b/>
          <w:bCs/>
          <w:sz w:val="28"/>
          <w:szCs w:val="24"/>
          <w:lang w:val="el-GR"/>
        </w:rPr>
      </w:pPr>
      <w:r xmlns:w="http://schemas.openxmlformats.org/wordprocessingml/2006/main">
        <w:rPr>
          <w:rFonts w:ascii="Palatino Linotype" w:hAnsi="Palatino Linotype"/>
          <w:b/>
          <w:bCs/>
          <w:sz w:val="28"/>
          <w:szCs w:val="24"/>
          <w:lang w:val="el-GR"/>
        </w:rPr>
        <w:t xml:space="preserve"> </w:t>
      </w:r>
    </w:p>
    <w:p w14:paraId="58E30CFE" w14:textId="77777777" w:rsidR="002C45D5" w:rsidRDefault="002C45D5">
      <w:pPr xmlns:w="http://schemas.openxmlformats.org/wordprocessingml/2006/main">
        <w:jc w:val="center"/>
        <w:rPr>
          <w:rFonts w:ascii="Palatino Linotype" w:hAnsi="Palatino Linotype" w:cs="Palatino Linotype"/>
          <w:b/>
          <w:bCs/>
          <w:sz w:val="28"/>
          <w:szCs w:val="24"/>
          <w:lang w:val="el-GR"/>
        </w:rPr>
      </w:pPr>
      <w:r xmlns:w="http://schemas.openxmlformats.org/wordprocessingml/2006/main">
        <w:rPr>
          <w:rFonts w:ascii="Palatino Linotype" w:hAnsi="Palatino Linotype" w:cs="Palatino Linotype"/>
          <w:b/>
          <w:bCs/>
          <w:sz w:val="28"/>
          <w:szCs w:val="24"/>
          <w:lang w:val="el-GR"/>
        </w:rPr>
        <w:t xml:space="preserve">ПРИГЛАШЕНИЕ – ПРОГРАММА</w:t>
      </w:r>
    </w:p>
    <w:p w14:paraId="1976540D" w14:textId="77777777" w:rsidR="002C45D5" w:rsidRDefault="002C45D5">
      <w:pPr xmlns:w="http://schemas.openxmlformats.org/wordprocessingml/2006/main">
        <w:spacing w:after="0"/>
        <w:jc w:val="center"/>
        <w:rPr>
          <w:rFonts w:ascii="Palatino Linotype" w:hAnsi="Palatino Linotype" w:cs="Palatino Linotype"/>
          <w:sz w:val="24"/>
          <w:szCs w:val="24"/>
          <w:lang w:val="el-GR"/>
        </w:rPr>
      </w:pPr>
      <w:r xmlns:w="http://schemas.openxmlformats.org/wordprocessingml/2006/main">
        <w:rPr>
          <w:rFonts w:ascii="Palatino Linotype" w:hAnsi="Palatino Linotype" w:cs="Palatino Linotype"/>
          <w:sz w:val="24"/>
          <w:szCs w:val="24"/>
          <w:lang w:val="el-GR"/>
        </w:rPr>
        <w:t xml:space="preserve">ПРЕЗЕНТАЦИЯ РАБОТЫ ПОЧТЕННЕЙШЕГО МИТРОПОЛЕЙ БЫВШЕЙ КАЛАВРИТЫ И ЭГИАЛИИ, М.К. АМБРОСИОСА</w:t>
      </w:r>
    </w:p>
    <w:p w14:paraId="6B834026" w14:textId="77777777" w:rsidR="002C45D5" w:rsidRDefault="002C45D5">
      <w:pPr xmlns:w="http://schemas.openxmlformats.org/wordprocessingml/2006/main">
        <w:spacing w:after="0"/>
        <w:jc w:val="center"/>
        <w:rPr>
          <w:rFonts w:ascii="Palatino Linotype" w:hAnsi="Palatino Linotype" w:cs="Palatino Linotype"/>
          <w:sz w:val="24"/>
          <w:szCs w:val="24"/>
          <w:lang w:val="el-GR"/>
        </w:rPr>
      </w:pPr>
      <w:r xmlns:w="http://schemas.openxmlformats.org/wordprocessingml/2006/main">
        <w:rPr>
          <w:rFonts w:ascii="Palatino Linotype" w:hAnsi="Palatino Linotype" w:cs="Palatino Linotype"/>
          <w:sz w:val="24"/>
          <w:szCs w:val="24"/>
          <w:lang w:val="el-GR"/>
        </w:rPr>
        <w:t xml:space="preserve">«Масонство и дружеское общество»</w:t>
      </w:r>
    </w:p>
    <w:p w14:paraId="2540F24F" w14:textId="77777777" w:rsidR="002C45D5" w:rsidRDefault="002C45D5">
      <w:pPr xmlns:w="http://schemas.openxmlformats.org/wordprocessingml/2006/main">
        <w:spacing w:after="0"/>
        <w:jc w:val="center"/>
        <w:rPr>
          <w:rFonts w:ascii="Palatino Linotype" w:hAnsi="Palatino Linotype" w:cs="Palatino Linotype"/>
          <w:sz w:val="24"/>
          <w:szCs w:val="24"/>
          <w:lang w:val="el-GR"/>
        </w:rPr>
      </w:pPr>
      <w:r xmlns:w="http://schemas.openxmlformats.org/wordprocessingml/2006/main">
        <w:rPr>
          <w:rFonts w:ascii="Palatino Linotype" w:hAnsi="Palatino Linotype" w:cs="Palatino Linotype"/>
          <w:sz w:val="24"/>
          <w:szCs w:val="24"/>
          <w:lang w:val="el-GR"/>
        </w:rPr>
        <w:t xml:space="preserve">Церковь Святого Георгия Карыциса (Карыки)</w:t>
      </w:r>
    </w:p>
    <w:p w14:paraId="479C87F5" w14:textId="77777777" w:rsidR="002C45D5" w:rsidRDefault="002C45D5">
      <w:pPr xmlns:w="http://schemas.openxmlformats.org/wordprocessingml/2006/main">
        <w:spacing w:after="0"/>
        <w:jc w:val="center"/>
        <w:rPr>
          <w:rFonts w:ascii="Palatino Linotype" w:hAnsi="Palatino Linotype" w:cs="Palatino Linotype"/>
          <w:sz w:val="24"/>
          <w:szCs w:val="24"/>
          <w:lang w:val="el-GR"/>
        </w:rPr>
      </w:pPr>
      <w:r xmlns:w="http://schemas.openxmlformats.org/wordprocessingml/2006/main">
        <w:rPr>
          <w:rFonts w:ascii="Palatino Linotype" w:hAnsi="Palatino Linotype" w:cs="Palatino Linotype"/>
          <w:sz w:val="24"/>
          <w:szCs w:val="24"/>
          <w:lang w:val="el-GR"/>
        </w:rPr>
        <w:t xml:space="preserve">Площадь Карыци (Карыки), Афины</w:t>
      </w:r>
    </w:p>
    <w:p w14:paraId="5B1891E0" w14:textId="77777777" w:rsidR="002C45D5" w:rsidRDefault="002C45D5">
      <w:pPr xmlns:w="http://schemas.openxmlformats.org/wordprocessingml/2006/main">
        <w:spacing w:after="0"/>
        <w:jc w:val="center"/>
        <w:rPr>
          <w:rFonts w:ascii="Palatino Linotype" w:hAnsi="Palatino Linotype" w:cs="Palatino Linotype"/>
          <w:color w:val="FF0000"/>
          <w:sz w:val="24"/>
          <w:szCs w:val="24"/>
          <w:lang w:val="el-GR"/>
        </w:rPr>
      </w:pPr>
      <w:r xmlns:w="http://schemas.openxmlformats.org/wordprocessingml/2006/main">
        <w:rPr>
          <w:rFonts w:ascii="Palatino Linotype" w:hAnsi="Palatino Linotype" w:cs="Palatino Linotype"/>
          <w:sz w:val="24"/>
          <w:szCs w:val="24"/>
          <w:lang w:val="el-GR"/>
        </w:rPr>
        <w:t xml:space="preserve">Среда, 17.12.2025, 18:00</w:t>
      </w:r>
    </w:p>
    <w:p w14:paraId="58A13057" w14:textId="77777777" w:rsidR="002C45D5" w:rsidRDefault="002C45D5">
      <w:pPr xmlns:w="http://schemas.openxmlformats.org/wordprocessingml/2006/main">
        <w:rPr>
          <w:rFonts w:ascii="Palatino Linotype" w:hAnsi="Palatino Linotype" w:cs="Palatino Linotype"/>
          <w:sz w:val="24"/>
          <w:szCs w:val="24"/>
          <w:lang w:val="el-GR"/>
        </w:rPr>
      </w:pPr>
      <w:r xmlns:w="http://schemas.openxmlformats.org/wordprocessingml/2006/main">
        <w:rPr>
          <w:rFonts w:ascii="Palatino Linotype" w:hAnsi="Palatino Linotype" w:cs="Palatino Linotype"/>
          <w:sz w:val="24"/>
          <w:szCs w:val="24"/>
          <w:lang w:val="el-GR"/>
        </w:rPr>
        <w:t xml:space="preserve"> </w:t>
      </w:r>
    </w:p>
    <w:p w14:paraId="3AC85E03" w14:textId="77777777" w:rsidR="002C45D5" w:rsidRDefault="002C45D5">
      <w:pPr xmlns:w="http://schemas.openxmlformats.org/wordprocessingml/2006/main">
        <w:rPr>
          <w:rFonts w:ascii="Palatino Linotype" w:hAnsi="Palatino Linotype" w:cs="Palatino Linotype"/>
          <w:sz w:val="24"/>
          <w:szCs w:val="24"/>
          <w:lang w:val="el-GR"/>
        </w:rPr>
      </w:pPr>
      <w:r xmlns:w="http://schemas.openxmlformats.org/wordprocessingml/2006/main">
        <w:rPr>
          <w:rFonts w:ascii="Palatino Linotype" w:hAnsi="Palatino Linotype" w:cs="Palatino Linotype"/>
          <w:sz w:val="24"/>
          <w:szCs w:val="24"/>
          <w:lang w:val="el-GR"/>
        </w:rPr>
        <w:t xml:space="preserve">Заместитель губернатора Ахайи и руководитель издательства «Керпини» г-н Фокион Заимис и группа наших организаций</w:t>
      </w:r>
    </w:p>
    <w:p w14:paraId="33CB5BDA" w14:textId="77777777" w:rsidR="002C45D5" w:rsidRDefault="002C45D5">
      <w:pPr xmlns:w="http://schemas.openxmlformats.org/wordprocessingml/2006/main">
        <w:rPr>
          <w:rFonts w:ascii="Palatino Linotype" w:hAnsi="Palatino Linotype" w:cs="Palatino Linotype"/>
          <w:sz w:val="24"/>
          <w:szCs w:val="24"/>
          <w:lang w:val="el-GR"/>
        </w:rPr>
      </w:pPr>
      <w:r xmlns:w="http://schemas.openxmlformats.org/wordprocessingml/2006/main">
        <w:rPr>
          <w:rFonts w:ascii="Palatino Linotype" w:hAnsi="Palatino Linotype" w:cs="Palatino Linotype"/>
          <w:sz w:val="24"/>
          <w:szCs w:val="24"/>
          <w:lang w:val="el-GR"/>
        </w:rPr>
        <w:t xml:space="preserve">Фонд защиты нравственных и духовных ценностей — Клятва нации</w:t>
      </w:r>
    </w:p>
    <w:p w14:paraId="1B8F8DF8" w14:textId="77777777" w:rsidR="002C45D5" w:rsidRDefault="002C45D5">
      <w:pPr xmlns:w="http://schemas.openxmlformats.org/wordprocessingml/2006/main">
        <w:rPr>
          <w:rFonts w:ascii="Palatino Linotype" w:hAnsi="Palatino Linotype" w:cs="Palatino Linotype"/>
          <w:sz w:val="24"/>
          <w:szCs w:val="24"/>
          <w:lang w:val="el-GR"/>
        </w:rPr>
      </w:pPr>
      <w:r xmlns:w="http://schemas.openxmlformats.org/wordprocessingml/2006/main">
        <w:rPr>
          <w:rFonts w:ascii="Palatino Linotype" w:hAnsi="Palatino Linotype" w:cs="Palatino Linotype"/>
          <w:sz w:val="24"/>
          <w:szCs w:val="24"/>
          <w:lang w:val="el-GR"/>
        </w:rPr>
        <w:lastRenderedPageBreak xmlns:w="http://schemas.openxmlformats.org/wordprocessingml/2006/main"/>
      </w:r>
      <w:r xmlns:w="http://schemas.openxmlformats.org/wordprocessingml/2006/main">
        <w:rPr>
          <w:rFonts w:ascii="Palatino Linotype" w:hAnsi="Palatino Linotype" w:cs="Palatino Linotype"/>
          <w:sz w:val="24"/>
          <w:szCs w:val="24"/>
          <w:lang w:val="el-GR"/>
        </w:rPr>
        <w:t xml:space="preserve">Приглашаем вас на презентацию переиздания трудов Его Высокопреосвященства митрополита отца Амвросия Калавритского и Эгиалеийского.</w:t>
      </w:r>
    </w:p>
    <w:p w14:paraId="6D46196A" w14:textId="77777777" w:rsidR="002C45D5" w:rsidRDefault="002C45D5">
      <w:pPr>
        <w:rPr>
          <w:rFonts w:ascii="Palatino Linotype" w:hAnsi="Palatino Linotype" w:cs="Palatino Linotype"/>
          <w:sz w:val="24"/>
          <w:szCs w:val="24"/>
          <w:lang w:val="el-GR"/>
        </w:rPr>
      </w:pPr>
    </w:p>
    <w:p w14:paraId="3549EBCC" w14:textId="77777777" w:rsidR="002C45D5" w:rsidRDefault="002C45D5">
      <w:pPr xmlns:w="http://schemas.openxmlformats.org/wordprocessingml/2006/main">
        <w:rPr>
          <w:rFonts w:ascii="Palatino Linotype" w:hAnsi="Palatino Linotype" w:cs="Palatino Linotype"/>
          <w:sz w:val="24"/>
          <w:szCs w:val="24"/>
          <w:lang w:val="el-GR"/>
        </w:rPr>
      </w:pPr>
      <w:r xmlns:w="http://schemas.openxmlformats.org/wordprocessingml/2006/main">
        <w:rPr>
          <w:rFonts w:ascii="Palatino Linotype" w:hAnsi="Palatino Linotype" w:cs="Palatino Linotype"/>
          <w:sz w:val="24"/>
          <w:szCs w:val="24"/>
          <w:lang w:val="el-GR"/>
        </w:rPr>
        <w:t xml:space="preserve">«Масонство и дружеское общество» (1971), перевод на местный язык филолога и юриста г-жи Стилиани Анагносту из Даллы.</w:t>
      </w:r>
    </w:p>
    <w:p w14:paraId="6FE7C759" w14:textId="77777777" w:rsidR="002C45D5" w:rsidRDefault="002C45D5">
      <w:pPr xmlns:w="http://schemas.openxmlformats.org/wordprocessingml/2006/main">
        <w:rPr>
          <w:rFonts w:ascii="Palatino Linotype" w:hAnsi="Palatino Linotype" w:cs="Palatino Linotype"/>
          <w:sz w:val="24"/>
          <w:szCs w:val="24"/>
          <w:lang w:val="el-GR"/>
        </w:rPr>
      </w:pPr>
      <w:r xmlns:w="http://schemas.openxmlformats.org/wordprocessingml/2006/main">
        <w:rPr>
          <w:rFonts w:ascii="Palatino Linotype" w:hAnsi="Palatino Linotype" w:cs="Palatino Linotype"/>
          <w:sz w:val="24"/>
          <w:szCs w:val="24"/>
          <w:lang w:val="el-GR"/>
        </w:rPr>
        <w:t xml:space="preserve">С особой радостью сообщаем о присутствии на мероприятии нашего Высокопреосвященства г-на Амброзиуса.</w:t>
      </w:r>
    </w:p>
    <w:p w14:paraId="29D7A429" w14:textId="77777777" w:rsidR="002C45D5" w:rsidRDefault="002C45D5">
      <w:pPr>
        <w:rPr>
          <w:rFonts w:ascii="Palatino Linotype" w:hAnsi="Palatino Linotype" w:cs="Palatino Linotype"/>
          <w:sz w:val="24"/>
          <w:szCs w:val="24"/>
          <w:lang w:val="el-GR"/>
        </w:rPr>
      </w:pPr>
    </w:p>
    <w:p w14:paraId="50C17210" w14:textId="77777777" w:rsidR="002C45D5" w:rsidRDefault="002C45D5">
      <w:pPr xmlns:w="http://schemas.openxmlformats.org/wordprocessingml/2006/main">
        <w:rPr>
          <w:rFonts w:ascii="Palatino Linotype" w:hAnsi="Palatino Linotype" w:cs="Palatino Linotype"/>
          <w:sz w:val="24"/>
          <w:szCs w:val="24"/>
          <w:lang w:val="el-GR"/>
        </w:rPr>
      </w:pPr>
      <w:r xmlns:w="http://schemas.openxmlformats.org/wordprocessingml/2006/main">
        <w:rPr>
          <w:rFonts w:ascii="Palatino Linotype" w:hAnsi="Palatino Linotype" w:cs="Palatino Linotype"/>
          <w:sz w:val="24"/>
          <w:szCs w:val="24"/>
          <w:lang w:val="el-GR"/>
        </w:rPr>
        <w:t xml:space="preserve">С приветственным словом выступит г-н Фокион Заимис, руководитель издательства «Керпини», заместитель губернатора Ахайи и президент Фонда защиты нравственных и духовных ценностей г-н Иоаннис Анагностопулос.</w:t>
      </w:r>
    </w:p>
    <w:p w14:paraId="2841C05B" w14:textId="77777777" w:rsidR="002C45D5" w:rsidRDefault="002C45D5">
      <w:pPr xmlns:w="http://schemas.openxmlformats.org/wordprocessingml/2006/main">
        <w:rPr>
          <w:rFonts w:ascii="Palatino Linotype" w:hAnsi="Palatino Linotype" w:cs="Palatino Linotype"/>
          <w:sz w:val="24"/>
          <w:szCs w:val="24"/>
          <w:lang w:val="el-GR"/>
        </w:rPr>
      </w:pPr>
      <w:r xmlns:w="http://schemas.openxmlformats.org/wordprocessingml/2006/main">
        <w:rPr>
          <w:rFonts w:ascii="Palatino Linotype" w:hAnsi="Palatino Linotype" w:cs="Palatino Linotype"/>
          <w:sz w:val="24"/>
          <w:szCs w:val="24"/>
          <w:lang w:val="el-GR"/>
        </w:rPr>
        <w:t xml:space="preserve">Редактор перевода, г-жа Стилиани Анагносту-Далла, расскажет о книге.</w:t>
      </w:r>
    </w:p>
    <w:p w14:paraId="7D7D3627" w14:textId="77777777" w:rsidR="002C45D5" w:rsidRDefault="002C45D5">
      <w:pPr xmlns:w="http://schemas.openxmlformats.org/wordprocessingml/2006/main">
        <w:rPr>
          <w:rFonts w:ascii="Palatino Linotype" w:hAnsi="Palatino Linotype" w:cs="Palatino Linotype"/>
          <w:sz w:val="24"/>
          <w:szCs w:val="24"/>
          <w:lang w:val="el-GR"/>
        </w:rPr>
      </w:pPr>
      <w:r xmlns:w="http://schemas.openxmlformats.org/wordprocessingml/2006/main">
        <w:rPr>
          <w:rFonts w:ascii="Palatino Linotype" w:hAnsi="Palatino Linotype" w:cs="Palatino Linotype"/>
          <w:sz w:val="24"/>
          <w:szCs w:val="24"/>
          <w:lang w:val="el-GR"/>
        </w:rPr>
        <w:t xml:space="preserve">Проведение презентации будет координировать журналистка г-жа Анти Магнисали.</w:t>
      </w:r>
    </w:p>
    <w:p w14:paraId="479360DE" w14:textId="77777777" w:rsidR="002C45D5" w:rsidRDefault="002C45D5">
      <w:pPr>
        <w:rPr>
          <w:rFonts w:ascii="Palatino Linotype" w:hAnsi="Palatino Linotype" w:cs="Palatino Linotype"/>
          <w:sz w:val="24"/>
          <w:szCs w:val="24"/>
          <w:lang w:val="el-GR"/>
        </w:rPr>
      </w:pPr>
    </w:p>
    <w:p w14:paraId="7BF7F14C" w14:textId="77777777" w:rsidR="002C45D5" w:rsidRDefault="002C45D5">
      <w:pPr xmlns:w="http://schemas.openxmlformats.org/wordprocessingml/2006/main">
        <w:rPr>
          <w:rFonts w:ascii="Palatino Linotype" w:hAnsi="Palatino Linotype" w:cs="Palatino Linotype"/>
          <w:sz w:val="24"/>
          <w:szCs w:val="24"/>
          <w:lang w:val="el-GR"/>
        </w:rPr>
      </w:pPr>
      <w:r xmlns:w="http://schemas.openxmlformats.org/wordprocessingml/2006/main">
        <w:rPr>
          <w:rFonts w:ascii="Palatino Linotype" w:hAnsi="Palatino Linotype" w:cs="Palatino Linotype"/>
          <w:sz w:val="24"/>
          <w:szCs w:val="24"/>
          <w:lang w:val="el-GR"/>
        </w:rPr>
        <w:t xml:space="preserve">По этому случаю мы от всей души благодарим Его Высокопреосвященство архимандрита, университетского профессора отца Николаоса Иоаннидиса, ректора церкви Святого Георгия Карициса, за его гостеприимство.</w:t>
      </w:r>
    </w:p>
    <w:p w14:paraId="71F0E9D7" w14:textId="77777777" w:rsidR="002C45D5" w:rsidRDefault="002C45D5">
      <w:pPr>
        <w:rPr>
          <w:rFonts w:ascii="Palatino Linotype" w:hAnsi="Palatino Linotype" w:cs="Palatino Linotype"/>
          <w:sz w:val="24"/>
          <w:szCs w:val="24"/>
          <w:lang w:val="el-GR"/>
        </w:rPr>
      </w:pPr>
    </w:p>
    <w:p w14:paraId="4247D969" w14:textId="77777777" w:rsidR="002C45D5" w:rsidRDefault="002C45D5">
      <w:pPr xmlns:w="http://schemas.openxmlformats.org/wordprocessingml/2006/main">
        <w:rPr>
          <w:rFonts w:ascii="Palatino Linotype" w:hAnsi="Palatino Linotype" w:cs="Palatino Linotype"/>
          <w:sz w:val="24"/>
          <w:szCs w:val="24"/>
          <w:lang w:val="el-GR"/>
        </w:rPr>
      </w:pPr>
      <w:r xmlns:w="http://schemas.openxmlformats.org/wordprocessingml/2006/main">
        <w:rPr>
          <w:rFonts w:ascii="Palatino Linotype" w:hAnsi="Palatino Linotype" w:cs="Palatino Linotype"/>
          <w:sz w:val="24"/>
          <w:szCs w:val="24"/>
          <w:lang w:val="el-GR"/>
        </w:rPr>
        <w:t xml:space="preserve">Присутствие друзей доставит нам особую радость.</w:t>
      </w:r>
    </w:p>
    <w:p w14:paraId="596C782B" w14:textId="77777777" w:rsidR="002C45D5" w:rsidRDefault="002C45D5">
      <w:pPr xmlns:w="http://schemas.openxmlformats.org/wordprocessingml/2006/main">
        <w:rPr>
          <w:rFonts w:ascii="Palatino Linotype" w:hAnsi="Palatino Linotype" w:cs="Palatino Linotype"/>
          <w:sz w:val="24"/>
          <w:szCs w:val="24"/>
          <w:lang w:val="el-GR"/>
        </w:rPr>
      </w:pPr>
      <w:r xmlns:w="http://schemas.openxmlformats.org/wordprocessingml/2006/main">
        <w:rPr>
          <w:rFonts w:ascii="Palatino Linotype" w:hAnsi="Palatino Linotype" w:cs="Palatino Linotype"/>
          <w:sz w:val="24"/>
          <w:szCs w:val="24"/>
          <w:lang w:val="el-GR"/>
        </w:rPr>
        <w:t xml:space="preserve"> </w:t>
      </w:r>
    </w:p>
    <w:p w14:paraId="314B0075" w14:textId="77777777" w:rsidR="002C45D5" w:rsidRDefault="002C45D5">
      <w:pPr xmlns:w="http://schemas.openxmlformats.org/wordprocessingml/2006/main">
        <w:rPr>
          <w:rFonts w:ascii="Palatino Linotype" w:hAnsi="Palatino Linotype" w:cs="Palatino Linotype"/>
          <w:sz w:val="24"/>
          <w:szCs w:val="24"/>
          <w:lang w:val="el-GR"/>
        </w:rPr>
      </w:pPr>
      <w:r xmlns:w="http://schemas.openxmlformats.org/wordprocessingml/2006/main">
        <w:rPr>
          <w:rFonts w:ascii="Palatino Linotype" w:hAnsi="Palatino Linotype" w:cs="Palatino Linotype"/>
          <w:sz w:val="24"/>
          <w:szCs w:val="24"/>
          <w:lang w:val="el-GR"/>
        </w:rPr>
        <w:t xml:space="preserve">Желаю вам счастливого Рождества и счастливого и мирного Нового 2026 года.</w:t>
      </w:r>
    </w:p>
    <w:p w14:paraId="255D657E" w14:textId="77777777" w:rsidR="002C45D5" w:rsidRDefault="002C45D5">
      <w:pPr>
        <w:rPr>
          <w:rFonts w:ascii="Palatino Linotype" w:hAnsi="Palatino Linotype" w:cs="Palatino Linotype"/>
          <w:sz w:val="24"/>
          <w:szCs w:val="24"/>
          <w:lang w:val="el-GR"/>
        </w:rPr>
      </w:pPr>
    </w:p>
    <w:p w14:paraId="0B0B5636" w14:textId="77777777" w:rsidR="002C45D5" w:rsidRDefault="002C45D5">
      <w:pPr xmlns:w="http://schemas.openxmlformats.org/wordprocessingml/2006/main">
        <w:rPr>
          <w:rFonts w:ascii="Palatino Linotype" w:hAnsi="Palatino Linotype" w:cs="Palatino Linotype"/>
          <w:sz w:val="24"/>
          <w:szCs w:val="24"/>
          <w:lang w:val="el-GR"/>
        </w:rPr>
      </w:pPr>
      <w:r xmlns:w="http://schemas.openxmlformats.org/wordprocessingml/2006/main">
        <w:rPr>
          <w:rFonts w:ascii="Palatino Linotype" w:hAnsi="Palatino Linotype" w:cs="Palatino Linotype"/>
          <w:sz w:val="24"/>
          <w:szCs w:val="24"/>
          <w:lang w:val="el-GR"/>
        </w:rPr>
        <w:t xml:space="preserve">С величайшим уважением и любовью</w:t>
      </w:r>
    </w:p>
    <w:p w14:paraId="4CF71B60" w14:textId="77777777" w:rsidR="002C45D5" w:rsidRDefault="002C45D5">
      <w:pPr xmlns:w="http://schemas.openxmlformats.org/wordprocessingml/2006/main">
        <w:spacing w:after="0"/>
        <w:jc w:val="both"/>
        <w:rPr>
          <w:rFonts w:ascii="Palatino Linotype" w:hAnsi="Palatino Linotype" w:cs="Palatino Linotype"/>
          <w:b/>
          <w:sz w:val="24"/>
          <w:szCs w:val="24"/>
          <w:lang w:val="el-GR" w:eastAsia="el-GR"/>
        </w:rPr>
      </w:pPr>
      <w:r xmlns:w="http://schemas.openxmlformats.org/wordprocessingml/2006/main">
        <w:rPr>
          <w:rFonts w:ascii="Palatino Linotype" w:hAnsi="Palatino Linotype" w:cs="Palatino Linotype"/>
          <w:b/>
          <w:sz w:val="24"/>
          <w:szCs w:val="24"/>
          <w:lang w:val="el-GR" w:eastAsia="el-GR"/>
        </w:rPr>
        <w:t xml:space="preserve">Организаторы</w:t>
      </w:r>
    </w:p>
    <w:p w14:paraId="3EE20FD6" w14:textId="77777777" w:rsidR="002C45D5" w:rsidRDefault="002C45D5">
      <w:pPr>
        <w:spacing w:after="0"/>
        <w:jc w:val="both"/>
        <w:rPr>
          <w:rFonts w:ascii="Palatino Linotype" w:hAnsi="Palatino Linotype" w:cs="Palatino Linotype"/>
          <w:b/>
          <w:sz w:val="24"/>
          <w:szCs w:val="24"/>
          <w:lang w:val="el-GR" w:eastAsia="el-GR"/>
        </w:rPr>
      </w:pPr>
    </w:p>
    <w:p w14:paraId="0186560B" w14:textId="77777777" w:rsidR="002C45D5" w:rsidRDefault="002C45D5">
      <w:pPr>
        <w:spacing w:after="0"/>
        <w:jc w:val="both"/>
        <w:rPr>
          <w:rFonts w:ascii="Palatino Linotype" w:hAnsi="Palatino Linotype" w:cs="Palatino Linotype"/>
          <w:b/>
          <w:sz w:val="24"/>
          <w:szCs w:val="24"/>
          <w:lang w:val="el-GR" w:eastAsia="el-GR"/>
        </w:rPr>
      </w:pPr>
    </w:p>
    <w:sectPr w:rsidR="002C45D5">
      <w:footerReference w:type="even" r:id="rId19"/>
      <w:footerReference w:type="default" r:id="rId20"/>
      <w:pgSz w:w="12240" w:h="15840"/>
      <w:pgMar w:top="284" w:right="1418" w:bottom="284" w:left="1418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C705FA" w14:textId="77777777" w:rsidR="00AE0213" w:rsidRDefault="00AE0213">
      <w:pPr>
        <w:spacing w:after="0" w:line="240" w:lineRule="auto"/>
      </w:pPr>
      <w:r>
        <w:separator/>
      </w:r>
    </w:p>
  </w:endnote>
  <w:endnote w:type="continuationSeparator" w:id="0">
    <w:p w14:paraId="78561AB5" w14:textId="77777777" w:rsidR="00AE0213" w:rsidRDefault="00AE02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askerville">
    <w:altName w:val="Baskerville Old Face"/>
    <w:charset w:val="A1"/>
    <w:family w:val="roman"/>
    <w:pitch w:val="default"/>
    <w:sig w:usb0="00000000" w:usb1="00000000" w:usb2="00000000" w:usb3="00000000" w:csb0="00000008" w:csb1="00000000"/>
  </w:font>
  <w:font w:name="PFKonstantinople">
    <w:altName w:val="Franklin Gothic Medium Cond"/>
    <w:charset w:val="A1"/>
    <w:family w:val="auto"/>
    <w:pitch w:val="default"/>
    <w:sig w:usb0="00000000" w:usb1="00000000" w:usb2="00000000" w:usb3="00000000" w:csb0="00000009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B0FA85" w14:textId="77777777" w:rsidR="002C45D5" w:rsidRDefault="002C45D5">
    <w:pPr>
      <w:pStyle w:val="a7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2887839B" w14:textId="77777777" w:rsidR="002C45D5" w:rsidRDefault="002C45D5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9C157C" w14:textId="77777777" w:rsidR="002C45D5" w:rsidRDefault="002C45D5">
    <w:pPr xmlns:w="http://schemas.openxmlformats.org/wordprocessingml/2006/main">
      <w:pStyle w:val="a7"/>
      <w:framePr w:wrap="around" w:vAnchor="text" w:hAnchor="margin" w:xAlign="right" w:y="1"/>
      <w:rPr>
        <w:rStyle w:val="ac"/>
      </w:rPr>
    </w:pPr>
    <w:r xmlns:w="http://schemas.openxmlformats.org/wordprocessingml/2006/main">
      <w:rPr>
        <w:rStyle w:val="ac"/>
      </w:rPr>
      <w:fldChar xmlns:w="http://schemas.openxmlformats.org/wordprocessingml/2006/main" w:fldCharType="begin"/>
    </w:r>
    <w:r xmlns:w="http://schemas.openxmlformats.org/wordprocessingml/2006/main">
      <w:rPr>
        <w:rStyle w:val="ac"/>
      </w:rPr>
      <w:instrText xmlns:w="http://schemas.openxmlformats.org/wordprocessingml/2006/main" xml:space="preserve">PAGE  </w:instrText>
    </w:r>
    <w:r xmlns:w="http://schemas.openxmlformats.org/wordprocessingml/2006/main">
      <w:rPr>
        <w:rStyle w:val="ac"/>
      </w:rPr>
      <w:fldChar xmlns:w="http://schemas.openxmlformats.org/wordprocessingml/2006/main" w:fldCharType="separate"/>
    </w:r>
    <w:r xmlns:w="http://schemas.openxmlformats.org/wordprocessingml/2006/main">
      <w:rPr>
        <w:rStyle w:val="ac"/>
        <w:lang w:val="ru-RU" w:eastAsia="ru-RU"/>
      </w:rPr>
      <w:t xml:space="preserve">2</w:t>
    </w:r>
    <w:r xmlns:w="http://schemas.openxmlformats.org/wordprocessingml/2006/main">
      <w:rPr>
        <w:rStyle w:val="ac"/>
      </w:rPr>
      <w:fldChar xmlns:w="http://schemas.openxmlformats.org/wordprocessingml/2006/main" w:fldCharType="end"/>
    </w:r>
  </w:p>
  <w:p w14:paraId="5DF12DDB" w14:textId="77777777" w:rsidR="002C45D5" w:rsidRDefault="002C45D5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B45E75" w14:textId="77777777" w:rsidR="00AE0213" w:rsidRDefault="00AE0213">
      <w:pPr>
        <w:spacing w:after="0" w:line="240" w:lineRule="auto"/>
      </w:pPr>
      <w:r>
        <w:separator/>
      </w:r>
    </w:p>
  </w:footnote>
  <w:footnote w:type="continuationSeparator" w:id="0">
    <w:p w14:paraId="33D5D395" w14:textId="77777777" w:rsidR="00AE0213" w:rsidRDefault="00AE021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753"/>
    <w:rsid w:val="00000098"/>
    <w:rsid w:val="000016E0"/>
    <w:rsid w:val="0000222A"/>
    <w:rsid w:val="00005081"/>
    <w:rsid w:val="00006BB2"/>
    <w:rsid w:val="0000734B"/>
    <w:rsid w:val="00011D06"/>
    <w:rsid w:val="00011F84"/>
    <w:rsid w:val="000126B4"/>
    <w:rsid w:val="00013065"/>
    <w:rsid w:val="0001401B"/>
    <w:rsid w:val="000154E5"/>
    <w:rsid w:val="000178DB"/>
    <w:rsid w:val="000206DD"/>
    <w:rsid w:val="00020CC4"/>
    <w:rsid w:val="000234FF"/>
    <w:rsid w:val="00024722"/>
    <w:rsid w:val="00026717"/>
    <w:rsid w:val="00030FB1"/>
    <w:rsid w:val="00032B9B"/>
    <w:rsid w:val="00032DA7"/>
    <w:rsid w:val="00032DED"/>
    <w:rsid w:val="00040699"/>
    <w:rsid w:val="0004298D"/>
    <w:rsid w:val="00044247"/>
    <w:rsid w:val="000464A3"/>
    <w:rsid w:val="00047273"/>
    <w:rsid w:val="00050537"/>
    <w:rsid w:val="00051254"/>
    <w:rsid w:val="00051257"/>
    <w:rsid w:val="00054859"/>
    <w:rsid w:val="00055791"/>
    <w:rsid w:val="00057943"/>
    <w:rsid w:val="0006040A"/>
    <w:rsid w:val="00060683"/>
    <w:rsid w:val="0006110D"/>
    <w:rsid w:val="00062765"/>
    <w:rsid w:val="00065252"/>
    <w:rsid w:val="000670C4"/>
    <w:rsid w:val="00070807"/>
    <w:rsid w:val="0007587E"/>
    <w:rsid w:val="0007696D"/>
    <w:rsid w:val="00080F93"/>
    <w:rsid w:val="0008524B"/>
    <w:rsid w:val="00093EAF"/>
    <w:rsid w:val="000950F6"/>
    <w:rsid w:val="000A1282"/>
    <w:rsid w:val="000A1C80"/>
    <w:rsid w:val="000A7116"/>
    <w:rsid w:val="000A7D6A"/>
    <w:rsid w:val="000B0180"/>
    <w:rsid w:val="000B0BFB"/>
    <w:rsid w:val="000B120D"/>
    <w:rsid w:val="000B27B0"/>
    <w:rsid w:val="000B54C7"/>
    <w:rsid w:val="000B7797"/>
    <w:rsid w:val="000C049B"/>
    <w:rsid w:val="000C6D2F"/>
    <w:rsid w:val="000C7029"/>
    <w:rsid w:val="000D01EF"/>
    <w:rsid w:val="000D0F0C"/>
    <w:rsid w:val="000D1686"/>
    <w:rsid w:val="000D2998"/>
    <w:rsid w:val="000D5610"/>
    <w:rsid w:val="000E34D8"/>
    <w:rsid w:val="000F158A"/>
    <w:rsid w:val="000F18E1"/>
    <w:rsid w:val="000F284B"/>
    <w:rsid w:val="000F2EBD"/>
    <w:rsid w:val="000F39DC"/>
    <w:rsid w:val="000F3ACF"/>
    <w:rsid w:val="0010281E"/>
    <w:rsid w:val="00104A13"/>
    <w:rsid w:val="00105C48"/>
    <w:rsid w:val="001102ED"/>
    <w:rsid w:val="001114D0"/>
    <w:rsid w:val="001121F4"/>
    <w:rsid w:val="00112343"/>
    <w:rsid w:val="00120653"/>
    <w:rsid w:val="00127EB1"/>
    <w:rsid w:val="001307C1"/>
    <w:rsid w:val="00130D0A"/>
    <w:rsid w:val="0014188F"/>
    <w:rsid w:val="001439F1"/>
    <w:rsid w:val="00145AA8"/>
    <w:rsid w:val="00145ACA"/>
    <w:rsid w:val="001479B3"/>
    <w:rsid w:val="00147BAF"/>
    <w:rsid w:val="001543B2"/>
    <w:rsid w:val="0015443A"/>
    <w:rsid w:val="00154970"/>
    <w:rsid w:val="0015608F"/>
    <w:rsid w:val="00160BDC"/>
    <w:rsid w:val="00163F31"/>
    <w:rsid w:val="001659BA"/>
    <w:rsid w:val="00171DA0"/>
    <w:rsid w:val="00177818"/>
    <w:rsid w:val="00183317"/>
    <w:rsid w:val="001841CD"/>
    <w:rsid w:val="00187AEC"/>
    <w:rsid w:val="00196348"/>
    <w:rsid w:val="00196B45"/>
    <w:rsid w:val="001A13DD"/>
    <w:rsid w:val="001A4A68"/>
    <w:rsid w:val="001A4E5E"/>
    <w:rsid w:val="001A5BF0"/>
    <w:rsid w:val="001A7C0C"/>
    <w:rsid w:val="001B018B"/>
    <w:rsid w:val="001B24AE"/>
    <w:rsid w:val="001B2F37"/>
    <w:rsid w:val="001B3112"/>
    <w:rsid w:val="001C092F"/>
    <w:rsid w:val="001C2849"/>
    <w:rsid w:val="001C2C65"/>
    <w:rsid w:val="001C44A9"/>
    <w:rsid w:val="001C484D"/>
    <w:rsid w:val="001C5EAF"/>
    <w:rsid w:val="001C7AF2"/>
    <w:rsid w:val="001C7E40"/>
    <w:rsid w:val="001D21E8"/>
    <w:rsid w:val="001D2AD0"/>
    <w:rsid w:val="001D5758"/>
    <w:rsid w:val="001D6045"/>
    <w:rsid w:val="001D681F"/>
    <w:rsid w:val="001E0DF5"/>
    <w:rsid w:val="001E26CB"/>
    <w:rsid w:val="001E6A12"/>
    <w:rsid w:val="001E7699"/>
    <w:rsid w:val="001F1631"/>
    <w:rsid w:val="001F20C7"/>
    <w:rsid w:val="001F38A2"/>
    <w:rsid w:val="001F3940"/>
    <w:rsid w:val="001F3E41"/>
    <w:rsid w:val="001F4AB3"/>
    <w:rsid w:val="002013E6"/>
    <w:rsid w:val="00201B18"/>
    <w:rsid w:val="00201F69"/>
    <w:rsid w:val="00202ABF"/>
    <w:rsid w:val="0020364F"/>
    <w:rsid w:val="0020500C"/>
    <w:rsid w:val="00212374"/>
    <w:rsid w:val="00216EB0"/>
    <w:rsid w:val="00217B4E"/>
    <w:rsid w:val="00220AA2"/>
    <w:rsid w:val="00220B48"/>
    <w:rsid w:val="002214A6"/>
    <w:rsid w:val="00223B5A"/>
    <w:rsid w:val="0022431D"/>
    <w:rsid w:val="002264AD"/>
    <w:rsid w:val="00234591"/>
    <w:rsid w:val="00234B91"/>
    <w:rsid w:val="00240633"/>
    <w:rsid w:val="002414F3"/>
    <w:rsid w:val="00242BFF"/>
    <w:rsid w:val="00253F27"/>
    <w:rsid w:val="0026107D"/>
    <w:rsid w:val="0026543B"/>
    <w:rsid w:val="00265A42"/>
    <w:rsid w:val="00267B63"/>
    <w:rsid w:val="00270F9A"/>
    <w:rsid w:val="002710C5"/>
    <w:rsid w:val="00271532"/>
    <w:rsid w:val="002737DC"/>
    <w:rsid w:val="0027720D"/>
    <w:rsid w:val="00281584"/>
    <w:rsid w:val="00282F98"/>
    <w:rsid w:val="0029081D"/>
    <w:rsid w:val="002948CF"/>
    <w:rsid w:val="002961CE"/>
    <w:rsid w:val="002962AB"/>
    <w:rsid w:val="00297BF5"/>
    <w:rsid w:val="002A0495"/>
    <w:rsid w:val="002A371A"/>
    <w:rsid w:val="002A7237"/>
    <w:rsid w:val="002A7E2F"/>
    <w:rsid w:val="002B129E"/>
    <w:rsid w:val="002B24A8"/>
    <w:rsid w:val="002B2DC8"/>
    <w:rsid w:val="002B379F"/>
    <w:rsid w:val="002B4B84"/>
    <w:rsid w:val="002C2353"/>
    <w:rsid w:val="002C2C66"/>
    <w:rsid w:val="002C45D5"/>
    <w:rsid w:val="002C4FBD"/>
    <w:rsid w:val="002D1601"/>
    <w:rsid w:val="002E08AA"/>
    <w:rsid w:val="002E0FE0"/>
    <w:rsid w:val="002F1CF4"/>
    <w:rsid w:val="002F24A6"/>
    <w:rsid w:val="002F2C69"/>
    <w:rsid w:val="003004AC"/>
    <w:rsid w:val="00302E46"/>
    <w:rsid w:val="00303542"/>
    <w:rsid w:val="003074E1"/>
    <w:rsid w:val="00310869"/>
    <w:rsid w:val="003129D4"/>
    <w:rsid w:val="00314DB6"/>
    <w:rsid w:val="00316894"/>
    <w:rsid w:val="003208BC"/>
    <w:rsid w:val="00321036"/>
    <w:rsid w:val="0032402B"/>
    <w:rsid w:val="0033177C"/>
    <w:rsid w:val="003324EE"/>
    <w:rsid w:val="00333222"/>
    <w:rsid w:val="0033406C"/>
    <w:rsid w:val="00334B8E"/>
    <w:rsid w:val="00334FD0"/>
    <w:rsid w:val="00335CC1"/>
    <w:rsid w:val="00336B5F"/>
    <w:rsid w:val="00345D5D"/>
    <w:rsid w:val="00347DC4"/>
    <w:rsid w:val="0035104B"/>
    <w:rsid w:val="00353A37"/>
    <w:rsid w:val="00354035"/>
    <w:rsid w:val="00354DB1"/>
    <w:rsid w:val="00360343"/>
    <w:rsid w:val="0036041F"/>
    <w:rsid w:val="00361C82"/>
    <w:rsid w:val="00362256"/>
    <w:rsid w:val="0036341E"/>
    <w:rsid w:val="00372453"/>
    <w:rsid w:val="003728EB"/>
    <w:rsid w:val="003734FF"/>
    <w:rsid w:val="00374EA8"/>
    <w:rsid w:val="00376FB1"/>
    <w:rsid w:val="00377881"/>
    <w:rsid w:val="003806BA"/>
    <w:rsid w:val="003837BF"/>
    <w:rsid w:val="00385224"/>
    <w:rsid w:val="00386379"/>
    <w:rsid w:val="00390006"/>
    <w:rsid w:val="00392CFB"/>
    <w:rsid w:val="0039542E"/>
    <w:rsid w:val="003A1F91"/>
    <w:rsid w:val="003A3282"/>
    <w:rsid w:val="003A3403"/>
    <w:rsid w:val="003A65EE"/>
    <w:rsid w:val="003A7077"/>
    <w:rsid w:val="003B10BC"/>
    <w:rsid w:val="003B143F"/>
    <w:rsid w:val="003C0CEF"/>
    <w:rsid w:val="003C40D3"/>
    <w:rsid w:val="003C451F"/>
    <w:rsid w:val="003C52D9"/>
    <w:rsid w:val="003D0002"/>
    <w:rsid w:val="003D1D8A"/>
    <w:rsid w:val="003D2BDA"/>
    <w:rsid w:val="003D4099"/>
    <w:rsid w:val="003D4ABD"/>
    <w:rsid w:val="003D5155"/>
    <w:rsid w:val="003E5125"/>
    <w:rsid w:val="003E75D1"/>
    <w:rsid w:val="003E7E0F"/>
    <w:rsid w:val="003F468C"/>
    <w:rsid w:val="003F50A8"/>
    <w:rsid w:val="003F54AC"/>
    <w:rsid w:val="003F5DD3"/>
    <w:rsid w:val="003F6BCF"/>
    <w:rsid w:val="00401A78"/>
    <w:rsid w:val="00401B07"/>
    <w:rsid w:val="00405731"/>
    <w:rsid w:val="004061B0"/>
    <w:rsid w:val="00406DF8"/>
    <w:rsid w:val="0041138E"/>
    <w:rsid w:val="004113F9"/>
    <w:rsid w:val="004143E3"/>
    <w:rsid w:val="004144D0"/>
    <w:rsid w:val="00415F41"/>
    <w:rsid w:val="004225DF"/>
    <w:rsid w:val="004238B6"/>
    <w:rsid w:val="00424950"/>
    <w:rsid w:val="00424D6C"/>
    <w:rsid w:val="00424DCF"/>
    <w:rsid w:val="00424EB6"/>
    <w:rsid w:val="00425710"/>
    <w:rsid w:val="00432037"/>
    <w:rsid w:val="004350D1"/>
    <w:rsid w:val="0044245E"/>
    <w:rsid w:val="00443FB6"/>
    <w:rsid w:val="0045113A"/>
    <w:rsid w:val="00451A9F"/>
    <w:rsid w:val="00452B38"/>
    <w:rsid w:val="00453979"/>
    <w:rsid w:val="00454946"/>
    <w:rsid w:val="00456FE2"/>
    <w:rsid w:val="00457321"/>
    <w:rsid w:val="0046483C"/>
    <w:rsid w:val="00464B86"/>
    <w:rsid w:val="00465B8D"/>
    <w:rsid w:val="00466B29"/>
    <w:rsid w:val="00466EF3"/>
    <w:rsid w:val="0046742C"/>
    <w:rsid w:val="004732EC"/>
    <w:rsid w:val="00474DD8"/>
    <w:rsid w:val="00482753"/>
    <w:rsid w:val="00485AF8"/>
    <w:rsid w:val="00487F2D"/>
    <w:rsid w:val="004908DA"/>
    <w:rsid w:val="004952C8"/>
    <w:rsid w:val="00497638"/>
    <w:rsid w:val="00497D1E"/>
    <w:rsid w:val="004A27EF"/>
    <w:rsid w:val="004A46B7"/>
    <w:rsid w:val="004A4AA5"/>
    <w:rsid w:val="004A4BBC"/>
    <w:rsid w:val="004A53BF"/>
    <w:rsid w:val="004A5D1C"/>
    <w:rsid w:val="004A6C3A"/>
    <w:rsid w:val="004A7B43"/>
    <w:rsid w:val="004A7D13"/>
    <w:rsid w:val="004B0C52"/>
    <w:rsid w:val="004B1229"/>
    <w:rsid w:val="004B2C3E"/>
    <w:rsid w:val="004C394A"/>
    <w:rsid w:val="004D2DE6"/>
    <w:rsid w:val="004D4923"/>
    <w:rsid w:val="004D579C"/>
    <w:rsid w:val="004D6B81"/>
    <w:rsid w:val="004D78CB"/>
    <w:rsid w:val="004E1CDB"/>
    <w:rsid w:val="004E25C0"/>
    <w:rsid w:val="004E29D0"/>
    <w:rsid w:val="004E4034"/>
    <w:rsid w:val="004E5CF9"/>
    <w:rsid w:val="004E6D95"/>
    <w:rsid w:val="004E6D9C"/>
    <w:rsid w:val="004F0F98"/>
    <w:rsid w:val="004F3A56"/>
    <w:rsid w:val="004F4881"/>
    <w:rsid w:val="0050238D"/>
    <w:rsid w:val="005066D0"/>
    <w:rsid w:val="00507D94"/>
    <w:rsid w:val="005121AB"/>
    <w:rsid w:val="00512BE0"/>
    <w:rsid w:val="00514AFE"/>
    <w:rsid w:val="00514DD8"/>
    <w:rsid w:val="005169C7"/>
    <w:rsid w:val="00517B6F"/>
    <w:rsid w:val="005211D3"/>
    <w:rsid w:val="005239DF"/>
    <w:rsid w:val="005270B5"/>
    <w:rsid w:val="005333DC"/>
    <w:rsid w:val="005338C7"/>
    <w:rsid w:val="00534924"/>
    <w:rsid w:val="005523E1"/>
    <w:rsid w:val="0055287E"/>
    <w:rsid w:val="00560ADC"/>
    <w:rsid w:val="00562444"/>
    <w:rsid w:val="005627BC"/>
    <w:rsid w:val="00564504"/>
    <w:rsid w:val="00564DAA"/>
    <w:rsid w:val="00564F99"/>
    <w:rsid w:val="00565EBF"/>
    <w:rsid w:val="00571480"/>
    <w:rsid w:val="00573D99"/>
    <w:rsid w:val="00573E73"/>
    <w:rsid w:val="00574BDE"/>
    <w:rsid w:val="00574F73"/>
    <w:rsid w:val="005755E7"/>
    <w:rsid w:val="005807F6"/>
    <w:rsid w:val="00581B52"/>
    <w:rsid w:val="005827C8"/>
    <w:rsid w:val="005855B2"/>
    <w:rsid w:val="005857F5"/>
    <w:rsid w:val="00585A16"/>
    <w:rsid w:val="005906A5"/>
    <w:rsid w:val="005931EA"/>
    <w:rsid w:val="00593768"/>
    <w:rsid w:val="00593D00"/>
    <w:rsid w:val="00596F57"/>
    <w:rsid w:val="0059773E"/>
    <w:rsid w:val="00597926"/>
    <w:rsid w:val="005A0115"/>
    <w:rsid w:val="005A130B"/>
    <w:rsid w:val="005A35F0"/>
    <w:rsid w:val="005B0270"/>
    <w:rsid w:val="005B0759"/>
    <w:rsid w:val="005B08FC"/>
    <w:rsid w:val="005B44AF"/>
    <w:rsid w:val="005B6446"/>
    <w:rsid w:val="005B6580"/>
    <w:rsid w:val="005C3E06"/>
    <w:rsid w:val="005C3F78"/>
    <w:rsid w:val="005C6DB8"/>
    <w:rsid w:val="005C7873"/>
    <w:rsid w:val="005D1560"/>
    <w:rsid w:val="005D2431"/>
    <w:rsid w:val="005D5697"/>
    <w:rsid w:val="005D6F93"/>
    <w:rsid w:val="005D7F0E"/>
    <w:rsid w:val="005E1660"/>
    <w:rsid w:val="005E33C2"/>
    <w:rsid w:val="005E7F1E"/>
    <w:rsid w:val="005F17C4"/>
    <w:rsid w:val="005F5B0C"/>
    <w:rsid w:val="005F6048"/>
    <w:rsid w:val="005F6507"/>
    <w:rsid w:val="00601583"/>
    <w:rsid w:val="006039C9"/>
    <w:rsid w:val="006044AD"/>
    <w:rsid w:val="0060638D"/>
    <w:rsid w:val="00606CCC"/>
    <w:rsid w:val="0060740B"/>
    <w:rsid w:val="006103F0"/>
    <w:rsid w:val="006108D3"/>
    <w:rsid w:val="00610C18"/>
    <w:rsid w:val="00610D69"/>
    <w:rsid w:val="0061128A"/>
    <w:rsid w:val="00611EC5"/>
    <w:rsid w:val="006128EA"/>
    <w:rsid w:val="00612B64"/>
    <w:rsid w:val="00613406"/>
    <w:rsid w:val="0061543E"/>
    <w:rsid w:val="00616B0D"/>
    <w:rsid w:val="00616BC9"/>
    <w:rsid w:val="00622B33"/>
    <w:rsid w:val="006231F5"/>
    <w:rsid w:val="00624DC5"/>
    <w:rsid w:val="00626E62"/>
    <w:rsid w:val="00630F31"/>
    <w:rsid w:val="00632D38"/>
    <w:rsid w:val="00641BB8"/>
    <w:rsid w:val="006434FA"/>
    <w:rsid w:val="0064427E"/>
    <w:rsid w:val="00650363"/>
    <w:rsid w:val="00650C5D"/>
    <w:rsid w:val="00653CE6"/>
    <w:rsid w:val="00654744"/>
    <w:rsid w:val="00657E63"/>
    <w:rsid w:val="00660D4D"/>
    <w:rsid w:val="00661C7E"/>
    <w:rsid w:val="006646D5"/>
    <w:rsid w:val="006708A5"/>
    <w:rsid w:val="00672219"/>
    <w:rsid w:val="006732A7"/>
    <w:rsid w:val="0067339C"/>
    <w:rsid w:val="00674A05"/>
    <w:rsid w:val="00677D66"/>
    <w:rsid w:val="00680DCC"/>
    <w:rsid w:val="00684761"/>
    <w:rsid w:val="00685893"/>
    <w:rsid w:val="00687349"/>
    <w:rsid w:val="00687A4A"/>
    <w:rsid w:val="006900EA"/>
    <w:rsid w:val="00690F40"/>
    <w:rsid w:val="00692BAC"/>
    <w:rsid w:val="006936A8"/>
    <w:rsid w:val="006936F8"/>
    <w:rsid w:val="006A2D29"/>
    <w:rsid w:val="006A529B"/>
    <w:rsid w:val="006A5AA4"/>
    <w:rsid w:val="006A6573"/>
    <w:rsid w:val="006A687F"/>
    <w:rsid w:val="006A7FC8"/>
    <w:rsid w:val="006B0A92"/>
    <w:rsid w:val="006B5207"/>
    <w:rsid w:val="006B6BE2"/>
    <w:rsid w:val="006B725D"/>
    <w:rsid w:val="006C21E1"/>
    <w:rsid w:val="006C6519"/>
    <w:rsid w:val="006D02D6"/>
    <w:rsid w:val="006D0FAF"/>
    <w:rsid w:val="006D181D"/>
    <w:rsid w:val="006D2AA9"/>
    <w:rsid w:val="006D2E6F"/>
    <w:rsid w:val="006D4B2D"/>
    <w:rsid w:val="006D4B40"/>
    <w:rsid w:val="006D4DC2"/>
    <w:rsid w:val="006D6D6D"/>
    <w:rsid w:val="006D7618"/>
    <w:rsid w:val="006E0DCE"/>
    <w:rsid w:val="006E20F9"/>
    <w:rsid w:val="006E3F19"/>
    <w:rsid w:val="006E4C69"/>
    <w:rsid w:val="006E74E5"/>
    <w:rsid w:val="006E7879"/>
    <w:rsid w:val="006E7DB0"/>
    <w:rsid w:val="006F3E09"/>
    <w:rsid w:val="006F4B3E"/>
    <w:rsid w:val="007005C4"/>
    <w:rsid w:val="00705FAD"/>
    <w:rsid w:val="00707713"/>
    <w:rsid w:val="00707F24"/>
    <w:rsid w:val="0071150C"/>
    <w:rsid w:val="00711C55"/>
    <w:rsid w:val="0071263F"/>
    <w:rsid w:val="00712867"/>
    <w:rsid w:val="00716168"/>
    <w:rsid w:val="00717D1A"/>
    <w:rsid w:val="00720DAC"/>
    <w:rsid w:val="007255CF"/>
    <w:rsid w:val="0072747F"/>
    <w:rsid w:val="00730735"/>
    <w:rsid w:val="007351CE"/>
    <w:rsid w:val="00736C97"/>
    <w:rsid w:val="00736E37"/>
    <w:rsid w:val="0074046E"/>
    <w:rsid w:val="007430D6"/>
    <w:rsid w:val="00743B45"/>
    <w:rsid w:val="0074428F"/>
    <w:rsid w:val="00744F37"/>
    <w:rsid w:val="0074573D"/>
    <w:rsid w:val="007461EB"/>
    <w:rsid w:val="0074729A"/>
    <w:rsid w:val="00747E07"/>
    <w:rsid w:val="007505C2"/>
    <w:rsid w:val="00752DA7"/>
    <w:rsid w:val="00764AB4"/>
    <w:rsid w:val="00772DE5"/>
    <w:rsid w:val="00774027"/>
    <w:rsid w:val="007764F4"/>
    <w:rsid w:val="0077675A"/>
    <w:rsid w:val="00776F9A"/>
    <w:rsid w:val="00780D0B"/>
    <w:rsid w:val="00782E76"/>
    <w:rsid w:val="007830A7"/>
    <w:rsid w:val="00787338"/>
    <w:rsid w:val="00792929"/>
    <w:rsid w:val="00792C5E"/>
    <w:rsid w:val="007932EB"/>
    <w:rsid w:val="00794AFF"/>
    <w:rsid w:val="007959A8"/>
    <w:rsid w:val="007969C1"/>
    <w:rsid w:val="007A00EC"/>
    <w:rsid w:val="007A0B19"/>
    <w:rsid w:val="007A0C93"/>
    <w:rsid w:val="007A63A9"/>
    <w:rsid w:val="007B1A13"/>
    <w:rsid w:val="007B1F43"/>
    <w:rsid w:val="007B33A7"/>
    <w:rsid w:val="007B5602"/>
    <w:rsid w:val="007B7FF8"/>
    <w:rsid w:val="007C1365"/>
    <w:rsid w:val="007C317A"/>
    <w:rsid w:val="007C3C0A"/>
    <w:rsid w:val="007C4051"/>
    <w:rsid w:val="007C40DD"/>
    <w:rsid w:val="007C6BD6"/>
    <w:rsid w:val="007D15C2"/>
    <w:rsid w:val="007D2E3F"/>
    <w:rsid w:val="007D3861"/>
    <w:rsid w:val="007D4140"/>
    <w:rsid w:val="007D6EC8"/>
    <w:rsid w:val="007E006B"/>
    <w:rsid w:val="007E2D8B"/>
    <w:rsid w:val="007E3C43"/>
    <w:rsid w:val="007E71B9"/>
    <w:rsid w:val="007F047A"/>
    <w:rsid w:val="007F2671"/>
    <w:rsid w:val="00802B37"/>
    <w:rsid w:val="00805BE8"/>
    <w:rsid w:val="00805F8D"/>
    <w:rsid w:val="00814522"/>
    <w:rsid w:val="00814DF9"/>
    <w:rsid w:val="00814E3C"/>
    <w:rsid w:val="00814E9A"/>
    <w:rsid w:val="008175A8"/>
    <w:rsid w:val="0083137E"/>
    <w:rsid w:val="008316AA"/>
    <w:rsid w:val="00833A2D"/>
    <w:rsid w:val="00834AC5"/>
    <w:rsid w:val="00835754"/>
    <w:rsid w:val="00840D16"/>
    <w:rsid w:val="00841383"/>
    <w:rsid w:val="008427EB"/>
    <w:rsid w:val="00845382"/>
    <w:rsid w:val="008515F3"/>
    <w:rsid w:val="008519DC"/>
    <w:rsid w:val="00854BB7"/>
    <w:rsid w:val="00861B5A"/>
    <w:rsid w:val="00862067"/>
    <w:rsid w:val="0086314C"/>
    <w:rsid w:val="008649A5"/>
    <w:rsid w:val="00864A90"/>
    <w:rsid w:val="00865A64"/>
    <w:rsid w:val="008702B8"/>
    <w:rsid w:val="00871279"/>
    <w:rsid w:val="008735EA"/>
    <w:rsid w:val="00873CB5"/>
    <w:rsid w:val="0087403F"/>
    <w:rsid w:val="00874E1C"/>
    <w:rsid w:val="008762EC"/>
    <w:rsid w:val="0087718F"/>
    <w:rsid w:val="0087733F"/>
    <w:rsid w:val="00882AD7"/>
    <w:rsid w:val="00883415"/>
    <w:rsid w:val="00883D6E"/>
    <w:rsid w:val="00884C7C"/>
    <w:rsid w:val="00890ECC"/>
    <w:rsid w:val="00891815"/>
    <w:rsid w:val="0089361D"/>
    <w:rsid w:val="00897192"/>
    <w:rsid w:val="008974EE"/>
    <w:rsid w:val="008A0ECB"/>
    <w:rsid w:val="008A1320"/>
    <w:rsid w:val="008A29FB"/>
    <w:rsid w:val="008A4A4E"/>
    <w:rsid w:val="008A6FA4"/>
    <w:rsid w:val="008A7DDD"/>
    <w:rsid w:val="008B1CE8"/>
    <w:rsid w:val="008B1D66"/>
    <w:rsid w:val="008B3892"/>
    <w:rsid w:val="008B4578"/>
    <w:rsid w:val="008C10D7"/>
    <w:rsid w:val="008C2EDC"/>
    <w:rsid w:val="008C4719"/>
    <w:rsid w:val="008C5344"/>
    <w:rsid w:val="008C766B"/>
    <w:rsid w:val="008D2A99"/>
    <w:rsid w:val="008D61AE"/>
    <w:rsid w:val="008D65DE"/>
    <w:rsid w:val="008D66CE"/>
    <w:rsid w:val="008E1794"/>
    <w:rsid w:val="008E256E"/>
    <w:rsid w:val="008E4D69"/>
    <w:rsid w:val="008E5C96"/>
    <w:rsid w:val="008E608D"/>
    <w:rsid w:val="008F12E1"/>
    <w:rsid w:val="008F220A"/>
    <w:rsid w:val="008F2347"/>
    <w:rsid w:val="008F2CB2"/>
    <w:rsid w:val="008F2D92"/>
    <w:rsid w:val="008F4D9E"/>
    <w:rsid w:val="008F6D4D"/>
    <w:rsid w:val="0090147B"/>
    <w:rsid w:val="00902085"/>
    <w:rsid w:val="00906A03"/>
    <w:rsid w:val="00915769"/>
    <w:rsid w:val="0091759F"/>
    <w:rsid w:val="00922851"/>
    <w:rsid w:val="00923392"/>
    <w:rsid w:val="0092401B"/>
    <w:rsid w:val="0092428D"/>
    <w:rsid w:val="009252DA"/>
    <w:rsid w:val="009305C9"/>
    <w:rsid w:val="00933258"/>
    <w:rsid w:val="0093420B"/>
    <w:rsid w:val="009354C6"/>
    <w:rsid w:val="00940DFB"/>
    <w:rsid w:val="009426B6"/>
    <w:rsid w:val="009431C5"/>
    <w:rsid w:val="00944A54"/>
    <w:rsid w:val="00950B1C"/>
    <w:rsid w:val="00950F37"/>
    <w:rsid w:val="00953AA9"/>
    <w:rsid w:val="009541D3"/>
    <w:rsid w:val="009542C5"/>
    <w:rsid w:val="0095567C"/>
    <w:rsid w:val="00956F1B"/>
    <w:rsid w:val="00960906"/>
    <w:rsid w:val="00961BB5"/>
    <w:rsid w:val="00964C83"/>
    <w:rsid w:val="0096504F"/>
    <w:rsid w:val="0096633C"/>
    <w:rsid w:val="009729B2"/>
    <w:rsid w:val="00974127"/>
    <w:rsid w:val="0098188D"/>
    <w:rsid w:val="00982728"/>
    <w:rsid w:val="009839D2"/>
    <w:rsid w:val="00986013"/>
    <w:rsid w:val="00991EA5"/>
    <w:rsid w:val="00993CDE"/>
    <w:rsid w:val="00993E6A"/>
    <w:rsid w:val="009941EC"/>
    <w:rsid w:val="009A163C"/>
    <w:rsid w:val="009A18E3"/>
    <w:rsid w:val="009A2344"/>
    <w:rsid w:val="009A237D"/>
    <w:rsid w:val="009A3463"/>
    <w:rsid w:val="009A5E62"/>
    <w:rsid w:val="009A6491"/>
    <w:rsid w:val="009A777E"/>
    <w:rsid w:val="009B208E"/>
    <w:rsid w:val="009B2501"/>
    <w:rsid w:val="009B3B1E"/>
    <w:rsid w:val="009B484A"/>
    <w:rsid w:val="009B62D8"/>
    <w:rsid w:val="009B72A6"/>
    <w:rsid w:val="009B7C2B"/>
    <w:rsid w:val="009C1FEE"/>
    <w:rsid w:val="009C20CA"/>
    <w:rsid w:val="009C380A"/>
    <w:rsid w:val="009C4A9D"/>
    <w:rsid w:val="009C4D3E"/>
    <w:rsid w:val="009C4F63"/>
    <w:rsid w:val="009D6544"/>
    <w:rsid w:val="009D6A58"/>
    <w:rsid w:val="009D7928"/>
    <w:rsid w:val="009E1C18"/>
    <w:rsid w:val="009E20D4"/>
    <w:rsid w:val="009E2108"/>
    <w:rsid w:val="009E3A91"/>
    <w:rsid w:val="009E7309"/>
    <w:rsid w:val="009F1251"/>
    <w:rsid w:val="009F1F90"/>
    <w:rsid w:val="009F3E60"/>
    <w:rsid w:val="009F62BE"/>
    <w:rsid w:val="00A00C14"/>
    <w:rsid w:val="00A05E19"/>
    <w:rsid w:val="00A0600C"/>
    <w:rsid w:val="00A0651D"/>
    <w:rsid w:val="00A11950"/>
    <w:rsid w:val="00A11D02"/>
    <w:rsid w:val="00A134E0"/>
    <w:rsid w:val="00A14EE5"/>
    <w:rsid w:val="00A20E0D"/>
    <w:rsid w:val="00A20F81"/>
    <w:rsid w:val="00A23211"/>
    <w:rsid w:val="00A2346D"/>
    <w:rsid w:val="00A240F9"/>
    <w:rsid w:val="00A247E5"/>
    <w:rsid w:val="00A255C1"/>
    <w:rsid w:val="00A25A76"/>
    <w:rsid w:val="00A31A9A"/>
    <w:rsid w:val="00A31C09"/>
    <w:rsid w:val="00A32F01"/>
    <w:rsid w:val="00A3333D"/>
    <w:rsid w:val="00A346AD"/>
    <w:rsid w:val="00A35327"/>
    <w:rsid w:val="00A501B2"/>
    <w:rsid w:val="00A51699"/>
    <w:rsid w:val="00A52457"/>
    <w:rsid w:val="00A5466A"/>
    <w:rsid w:val="00A560A2"/>
    <w:rsid w:val="00A566E6"/>
    <w:rsid w:val="00A65E34"/>
    <w:rsid w:val="00A709B1"/>
    <w:rsid w:val="00A71EFE"/>
    <w:rsid w:val="00A725E2"/>
    <w:rsid w:val="00A7284C"/>
    <w:rsid w:val="00A7395C"/>
    <w:rsid w:val="00A74A0A"/>
    <w:rsid w:val="00A77D11"/>
    <w:rsid w:val="00A77FA3"/>
    <w:rsid w:val="00A80A27"/>
    <w:rsid w:val="00A819A0"/>
    <w:rsid w:val="00A83AA5"/>
    <w:rsid w:val="00A869C8"/>
    <w:rsid w:val="00A86C82"/>
    <w:rsid w:val="00A9085B"/>
    <w:rsid w:val="00A908FA"/>
    <w:rsid w:val="00A90C3D"/>
    <w:rsid w:val="00A90EFC"/>
    <w:rsid w:val="00A934CE"/>
    <w:rsid w:val="00A9544F"/>
    <w:rsid w:val="00A95EE9"/>
    <w:rsid w:val="00A963E1"/>
    <w:rsid w:val="00AA034F"/>
    <w:rsid w:val="00AA6436"/>
    <w:rsid w:val="00AA740D"/>
    <w:rsid w:val="00AB0572"/>
    <w:rsid w:val="00AB6DD0"/>
    <w:rsid w:val="00AC252D"/>
    <w:rsid w:val="00AC38CC"/>
    <w:rsid w:val="00AD2349"/>
    <w:rsid w:val="00AD4F65"/>
    <w:rsid w:val="00AD67F0"/>
    <w:rsid w:val="00AD7BCA"/>
    <w:rsid w:val="00AE0213"/>
    <w:rsid w:val="00AE045B"/>
    <w:rsid w:val="00AE3226"/>
    <w:rsid w:val="00AE4066"/>
    <w:rsid w:val="00AE4D4C"/>
    <w:rsid w:val="00AE632D"/>
    <w:rsid w:val="00AE74DC"/>
    <w:rsid w:val="00AE7DB0"/>
    <w:rsid w:val="00AF114D"/>
    <w:rsid w:val="00AF237B"/>
    <w:rsid w:val="00AF25A4"/>
    <w:rsid w:val="00AF39FA"/>
    <w:rsid w:val="00AF3A34"/>
    <w:rsid w:val="00B008BB"/>
    <w:rsid w:val="00B03091"/>
    <w:rsid w:val="00B042B7"/>
    <w:rsid w:val="00B05C19"/>
    <w:rsid w:val="00B06FA6"/>
    <w:rsid w:val="00B12D67"/>
    <w:rsid w:val="00B12DEA"/>
    <w:rsid w:val="00B16440"/>
    <w:rsid w:val="00B16AE0"/>
    <w:rsid w:val="00B16D5E"/>
    <w:rsid w:val="00B17449"/>
    <w:rsid w:val="00B1778D"/>
    <w:rsid w:val="00B22087"/>
    <w:rsid w:val="00B26D40"/>
    <w:rsid w:val="00B27549"/>
    <w:rsid w:val="00B27676"/>
    <w:rsid w:val="00B32D97"/>
    <w:rsid w:val="00B3627D"/>
    <w:rsid w:val="00B40DD4"/>
    <w:rsid w:val="00B428A8"/>
    <w:rsid w:val="00B44857"/>
    <w:rsid w:val="00B44D84"/>
    <w:rsid w:val="00B44F4E"/>
    <w:rsid w:val="00B46230"/>
    <w:rsid w:val="00B479A4"/>
    <w:rsid w:val="00B47CB4"/>
    <w:rsid w:val="00B47EA9"/>
    <w:rsid w:val="00B50F92"/>
    <w:rsid w:val="00B52106"/>
    <w:rsid w:val="00B5296A"/>
    <w:rsid w:val="00B56E45"/>
    <w:rsid w:val="00B57467"/>
    <w:rsid w:val="00B57850"/>
    <w:rsid w:val="00B651C2"/>
    <w:rsid w:val="00B66E54"/>
    <w:rsid w:val="00B67524"/>
    <w:rsid w:val="00B70650"/>
    <w:rsid w:val="00B70FBD"/>
    <w:rsid w:val="00B75633"/>
    <w:rsid w:val="00B77ED1"/>
    <w:rsid w:val="00B8363B"/>
    <w:rsid w:val="00B848FF"/>
    <w:rsid w:val="00B857B0"/>
    <w:rsid w:val="00B861BE"/>
    <w:rsid w:val="00B87375"/>
    <w:rsid w:val="00B9508F"/>
    <w:rsid w:val="00B960FB"/>
    <w:rsid w:val="00B96AEA"/>
    <w:rsid w:val="00BA127C"/>
    <w:rsid w:val="00BA1F7A"/>
    <w:rsid w:val="00BA420B"/>
    <w:rsid w:val="00BA59BF"/>
    <w:rsid w:val="00BB08B0"/>
    <w:rsid w:val="00BC2489"/>
    <w:rsid w:val="00BC2D1A"/>
    <w:rsid w:val="00BC30E6"/>
    <w:rsid w:val="00BC52F4"/>
    <w:rsid w:val="00BC60E2"/>
    <w:rsid w:val="00BC6169"/>
    <w:rsid w:val="00BD1059"/>
    <w:rsid w:val="00BD3DFD"/>
    <w:rsid w:val="00BD4692"/>
    <w:rsid w:val="00BD5627"/>
    <w:rsid w:val="00BE342C"/>
    <w:rsid w:val="00BE5FAC"/>
    <w:rsid w:val="00BF3B23"/>
    <w:rsid w:val="00BF4DA9"/>
    <w:rsid w:val="00BF7132"/>
    <w:rsid w:val="00BF7C17"/>
    <w:rsid w:val="00C00EFD"/>
    <w:rsid w:val="00C0105E"/>
    <w:rsid w:val="00C02748"/>
    <w:rsid w:val="00C02D50"/>
    <w:rsid w:val="00C030D2"/>
    <w:rsid w:val="00C11010"/>
    <w:rsid w:val="00C11823"/>
    <w:rsid w:val="00C13EC2"/>
    <w:rsid w:val="00C14051"/>
    <w:rsid w:val="00C14566"/>
    <w:rsid w:val="00C20FC1"/>
    <w:rsid w:val="00C261B2"/>
    <w:rsid w:val="00C26395"/>
    <w:rsid w:val="00C267B2"/>
    <w:rsid w:val="00C35F0F"/>
    <w:rsid w:val="00C362CE"/>
    <w:rsid w:val="00C37278"/>
    <w:rsid w:val="00C40CB1"/>
    <w:rsid w:val="00C46F7C"/>
    <w:rsid w:val="00C47CC6"/>
    <w:rsid w:val="00C5360D"/>
    <w:rsid w:val="00C5446A"/>
    <w:rsid w:val="00C5450E"/>
    <w:rsid w:val="00C54812"/>
    <w:rsid w:val="00C55B0B"/>
    <w:rsid w:val="00C5640C"/>
    <w:rsid w:val="00C64DFA"/>
    <w:rsid w:val="00C65FBB"/>
    <w:rsid w:val="00C7089E"/>
    <w:rsid w:val="00C72D51"/>
    <w:rsid w:val="00C76AAC"/>
    <w:rsid w:val="00C82DDD"/>
    <w:rsid w:val="00C855A3"/>
    <w:rsid w:val="00C868E7"/>
    <w:rsid w:val="00C87882"/>
    <w:rsid w:val="00C90801"/>
    <w:rsid w:val="00C94266"/>
    <w:rsid w:val="00C94419"/>
    <w:rsid w:val="00C9559C"/>
    <w:rsid w:val="00C95EDE"/>
    <w:rsid w:val="00C97C2C"/>
    <w:rsid w:val="00CA0747"/>
    <w:rsid w:val="00CA4286"/>
    <w:rsid w:val="00CA4FD0"/>
    <w:rsid w:val="00CA6EAC"/>
    <w:rsid w:val="00CA7734"/>
    <w:rsid w:val="00CB1E4F"/>
    <w:rsid w:val="00CB6051"/>
    <w:rsid w:val="00CC2A2A"/>
    <w:rsid w:val="00CC2CFB"/>
    <w:rsid w:val="00CC4C30"/>
    <w:rsid w:val="00CD060B"/>
    <w:rsid w:val="00CD2D74"/>
    <w:rsid w:val="00CE0081"/>
    <w:rsid w:val="00CE1A69"/>
    <w:rsid w:val="00CE408A"/>
    <w:rsid w:val="00CE4311"/>
    <w:rsid w:val="00CE521B"/>
    <w:rsid w:val="00CE52A1"/>
    <w:rsid w:val="00CE59F3"/>
    <w:rsid w:val="00CE7810"/>
    <w:rsid w:val="00CF4F2A"/>
    <w:rsid w:val="00CF508E"/>
    <w:rsid w:val="00CF67B1"/>
    <w:rsid w:val="00D025B4"/>
    <w:rsid w:val="00D0380A"/>
    <w:rsid w:val="00D0384B"/>
    <w:rsid w:val="00D049FA"/>
    <w:rsid w:val="00D07444"/>
    <w:rsid w:val="00D1014F"/>
    <w:rsid w:val="00D10F0F"/>
    <w:rsid w:val="00D15BA9"/>
    <w:rsid w:val="00D15DC4"/>
    <w:rsid w:val="00D15FC3"/>
    <w:rsid w:val="00D16631"/>
    <w:rsid w:val="00D16C35"/>
    <w:rsid w:val="00D21397"/>
    <w:rsid w:val="00D21B0A"/>
    <w:rsid w:val="00D23124"/>
    <w:rsid w:val="00D23485"/>
    <w:rsid w:val="00D24761"/>
    <w:rsid w:val="00D31532"/>
    <w:rsid w:val="00D31C33"/>
    <w:rsid w:val="00D32C6C"/>
    <w:rsid w:val="00D32D1C"/>
    <w:rsid w:val="00D35C74"/>
    <w:rsid w:val="00D36768"/>
    <w:rsid w:val="00D41910"/>
    <w:rsid w:val="00D43823"/>
    <w:rsid w:val="00D45F8A"/>
    <w:rsid w:val="00D46396"/>
    <w:rsid w:val="00D46421"/>
    <w:rsid w:val="00D46579"/>
    <w:rsid w:val="00D5692E"/>
    <w:rsid w:val="00D56C50"/>
    <w:rsid w:val="00D56ECC"/>
    <w:rsid w:val="00D62647"/>
    <w:rsid w:val="00D62E88"/>
    <w:rsid w:val="00D6361B"/>
    <w:rsid w:val="00D63B3E"/>
    <w:rsid w:val="00D653B0"/>
    <w:rsid w:val="00D7269D"/>
    <w:rsid w:val="00D74C85"/>
    <w:rsid w:val="00D8223D"/>
    <w:rsid w:val="00D84E05"/>
    <w:rsid w:val="00D85DD7"/>
    <w:rsid w:val="00D8648E"/>
    <w:rsid w:val="00D90A40"/>
    <w:rsid w:val="00D92EF8"/>
    <w:rsid w:val="00D930FA"/>
    <w:rsid w:val="00D96BB2"/>
    <w:rsid w:val="00D975AD"/>
    <w:rsid w:val="00DA030C"/>
    <w:rsid w:val="00DA08C1"/>
    <w:rsid w:val="00DA4886"/>
    <w:rsid w:val="00DA55D1"/>
    <w:rsid w:val="00DA563D"/>
    <w:rsid w:val="00DA5F02"/>
    <w:rsid w:val="00DB2845"/>
    <w:rsid w:val="00DB2B2B"/>
    <w:rsid w:val="00DB5222"/>
    <w:rsid w:val="00DB5641"/>
    <w:rsid w:val="00DC1C62"/>
    <w:rsid w:val="00DC3626"/>
    <w:rsid w:val="00DC46E5"/>
    <w:rsid w:val="00DC5DAF"/>
    <w:rsid w:val="00DC65F5"/>
    <w:rsid w:val="00DD0F27"/>
    <w:rsid w:val="00DD2CBA"/>
    <w:rsid w:val="00DD34C0"/>
    <w:rsid w:val="00DD55D1"/>
    <w:rsid w:val="00DD6610"/>
    <w:rsid w:val="00DE0E19"/>
    <w:rsid w:val="00DE4776"/>
    <w:rsid w:val="00DE63C0"/>
    <w:rsid w:val="00DE6F89"/>
    <w:rsid w:val="00E016B5"/>
    <w:rsid w:val="00E024BC"/>
    <w:rsid w:val="00E04689"/>
    <w:rsid w:val="00E14A3F"/>
    <w:rsid w:val="00E239D5"/>
    <w:rsid w:val="00E27B60"/>
    <w:rsid w:val="00E3026D"/>
    <w:rsid w:val="00E315DC"/>
    <w:rsid w:val="00E32A62"/>
    <w:rsid w:val="00E33AD7"/>
    <w:rsid w:val="00E35D23"/>
    <w:rsid w:val="00E36977"/>
    <w:rsid w:val="00E421DA"/>
    <w:rsid w:val="00E450C3"/>
    <w:rsid w:val="00E453BA"/>
    <w:rsid w:val="00E45C2E"/>
    <w:rsid w:val="00E46F14"/>
    <w:rsid w:val="00E54733"/>
    <w:rsid w:val="00E568BE"/>
    <w:rsid w:val="00E57611"/>
    <w:rsid w:val="00E57848"/>
    <w:rsid w:val="00E617C1"/>
    <w:rsid w:val="00E65400"/>
    <w:rsid w:val="00E66460"/>
    <w:rsid w:val="00E66B0F"/>
    <w:rsid w:val="00E671F7"/>
    <w:rsid w:val="00E6778D"/>
    <w:rsid w:val="00E71E1E"/>
    <w:rsid w:val="00E7394E"/>
    <w:rsid w:val="00E73BAF"/>
    <w:rsid w:val="00E73EDC"/>
    <w:rsid w:val="00E742F5"/>
    <w:rsid w:val="00E7565B"/>
    <w:rsid w:val="00E76539"/>
    <w:rsid w:val="00E76994"/>
    <w:rsid w:val="00E76B18"/>
    <w:rsid w:val="00E80458"/>
    <w:rsid w:val="00E81DD7"/>
    <w:rsid w:val="00E84ED0"/>
    <w:rsid w:val="00E86B05"/>
    <w:rsid w:val="00E87D52"/>
    <w:rsid w:val="00E929E7"/>
    <w:rsid w:val="00E97FC7"/>
    <w:rsid w:val="00EA0FA3"/>
    <w:rsid w:val="00EA22BC"/>
    <w:rsid w:val="00EA44B0"/>
    <w:rsid w:val="00EB0B00"/>
    <w:rsid w:val="00EB2077"/>
    <w:rsid w:val="00EB2B80"/>
    <w:rsid w:val="00EB2BF2"/>
    <w:rsid w:val="00EB36B3"/>
    <w:rsid w:val="00EB3F1B"/>
    <w:rsid w:val="00EB42BF"/>
    <w:rsid w:val="00EB5D76"/>
    <w:rsid w:val="00EB73F2"/>
    <w:rsid w:val="00EC1058"/>
    <w:rsid w:val="00EC1430"/>
    <w:rsid w:val="00EC3BC7"/>
    <w:rsid w:val="00ED2CFC"/>
    <w:rsid w:val="00ED341E"/>
    <w:rsid w:val="00ED3AB5"/>
    <w:rsid w:val="00ED52A0"/>
    <w:rsid w:val="00ED5A33"/>
    <w:rsid w:val="00ED7DC6"/>
    <w:rsid w:val="00EE1A93"/>
    <w:rsid w:val="00EE2752"/>
    <w:rsid w:val="00EF113A"/>
    <w:rsid w:val="00EF1EF6"/>
    <w:rsid w:val="00EF42E2"/>
    <w:rsid w:val="00EF4768"/>
    <w:rsid w:val="00EF4854"/>
    <w:rsid w:val="00F04FD1"/>
    <w:rsid w:val="00F05814"/>
    <w:rsid w:val="00F06D4E"/>
    <w:rsid w:val="00F11AD7"/>
    <w:rsid w:val="00F13448"/>
    <w:rsid w:val="00F13BC4"/>
    <w:rsid w:val="00F15AC5"/>
    <w:rsid w:val="00F15B28"/>
    <w:rsid w:val="00F2004B"/>
    <w:rsid w:val="00F21A9F"/>
    <w:rsid w:val="00F22102"/>
    <w:rsid w:val="00F25833"/>
    <w:rsid w:val="00F25B2A"/>
    <w:rsid w:val="00F26227"/>
    <w:rsid w:val="00F26491"/>
    <w:rsid w:val="00F30DE6"/>
    <w:rsid w:val="00F30F0F"/>
    <w:rsid w:val="00F33222"/>
    <w:rsid w:val="00F40524"/>
    <w:rsid w:val="00F42462"/>
    <w:rsid w:val="00F42999"/>
    <w:rsid w:val="00F43018"/>
    <w:rsid w:val="00F4319F"/>
    <w:rsid w:val="00F46BCC"/>
    <w:rsid w:val="00F5042C"/>
    <w:rsid w:val="00F51B42"/>
    <w:rsid w:val="00F56366"/>
    <w:rsid w:val="00F607F9"/>
    <w:rsid w:val="00F6341B"/>
    <w:rsid w:val="00F65522"/>
    <w:rsid w:val="00F66050"/>
    <w:rsid w:val="00F67A11"/>
    <w:rsid w:val="00F71E13"/>
    <w:rsid w:val="00F73E08"/>
    <w:rsid w:val="00F76467"/>
    <w:rsid w:val="00F7740D"/>
    <w:rsid w:val="00F77E59"/>
    <w:rsid w:val="00F809C6"/>
    <w:rsid w:val="00F81B52"/>
    <w:rsid w:val="00F81B71"/>
    <w:rsid w:val="00F8318B"/>
    <w:rsid w:val="00F83829"/>
    <w:rsid w:val="00F84351"/>
    <w:rsid w:val="00F84CED"/>
    <w:rsid w:val="00F85149"/>
    <w:rsid w:val="00F85AC9"/>
    <w:rsid w:val="00F862CC"/>
    <w:rsid w:val="00F87D9B"/>
    <w:rsid w:val="00F974DF"/>
    <w:rsid w:val="00F97EF1"/>
    <w:rsid w:val="00FA09E2"/>
    <w:rsid w:val="00FA1939"/>
    <w:rsid w:val="00FA2131"/>
    <w:rsid w:val="00FA59E2"/>
    <w:rsid w:val="00FA7316"/>
    <w:rsid w:val="00FB63B5"/>
    <w:rsid w:val="00FC076F"/>
    <w:rsid w:val="00FC0829"/>
    <w:rsid w:val="00FC1F29"/>
    <w:rsid w:val="00FC2951"/>
    <w:rsid w:val="00FC3B2A"/>
    <w:rsid w:val="00FD29D3"/>
    <w:rsid w:val="00FD2BDD"/>
    <w:rsid w:val="00FD4067"/>
    <w:rsid w:val="00FD465F"/>
    <w:rsid w:val="00FD5DE9"/>
    <w:rsid w:val="00FD62C8"/>
    <w:rsid w:val="00FD767C"/>
    <w:rsid w:val="00FE2604"/>
    <w:rsid w:val="00FE2CC8"/>
    <w:rsid w:val="00FE4E57"/>
    <w:rsid w:val="00FE68CB"/>
    <w:rsid w:val="00FE6DE2"/>
    <w:rsid w:val="00FF2F24"/>
    <w:rsid w:val="00FF63E6"/>
    <w:rsid w:val="00FF69B7"/>
    <w:rsid w:val="07F20818"/>
    <w:rsid w:val="08595C3E"/>
    <w:rsid w:val="08A34DB8"/>
    <w:rsid w:val="0A451F66"/>
    <w:rsid w:val="0C41432A"/>
    <w:rsid w:val="0DDE17CD"/>
    <w:rsid w:val="0EAE1EA5"/>
    <w:rsid w:val="0EB827B5"/>
    <w:rsid w:val="109664C2"/>
    <w:rsid w:val="13787880"/>
    <w:rsid w:val="15FE0523"/>
    <w:rsid w:val="178A352D"/>
    <w:rsid w:val="19977D8A"/>
    <w:rsid w:val="19CB1BAB"/>
    <w:rsid w:val="1DCA77EF"/>
    <w:rsid w:val="1FC475AA"/>
    <w:rsid w:val="20A441C5"/>
    <w:rsid w:val="22A763E9"/>
    <w:rsid w:val="23667720"/>
    <w:rsid w:val="262A3AAC"/>
    <w:rsid w:val="26B2270B"/>
    <w:rsid w:val="28C55B27"/>
    <w:rsid w:val="2A781B3D"/>
    <w:rsid w:val="2D573599"/>
    <w:rsid w:val="2F5D7D41"/>
    <w:rsid w:val="30EB1B68"/>
    <w:rsid w:val="312E5A3D"/>
    <w:rsid w:val="32A1591F"/>
    <w:rsid w:val="33452BAA"/>
    <w:rsid w:val="355C4854"/>
    <w:rsid w:val="3A5F45D1"/>
    <w:rsid w:val="3D916A12"/>
    <w:rsid w:val="3F4C08E9"/>
    <w:rsid w:val="408D72F4"/>
    <w:rsid w:val="40B07ADD"/>
    <w:rsid w:val="410150B4"/>
    <w:rsid w:val="44D8697E"/>
    <w:rsid w:val="45177768"/>
    <w:rsid w:val="45E226B4"/>
    <w:rsid w:val="46F76979"/>
    <w:rsid w:val="47640AF8"/>
    <w:rsid w:val="4B866AF8"/>
    <w:rsid w:val="4C5D15A0"/>
    <w:rsid w:val="50816EA0"/>
    <w:rsid w:val="515902C2"/>
    <w:rsid w:val="524B5B3F"/>
    <w:rsid w:val="527F4F49"/>
    <w:rsid w:val="533C7D3F"/>
    <w:rsid w:val="56B1674B"/>
    <w:rsid w:val="59203F46"/>
    <w:rsid w:val="5E1D0E75"/>
    <w:rsid w:val="5F731427"/>
    <w:rsid w:val="5F900D57"/>
    <w:rsid w:val="692D249D"/>
    <w:rsid w:val="6EBB0EBA"/>
    <w:rsid w:val="71423D5C"/>
    <w:rsid w:val="732919FE"/>
    <w:rsid w:val="73322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64036FD2"/>
  <w15:chartTrackingRefBased/>
  <w15:docId w15:val="{78989C65-9D5D-4C47-81D2-E614D5624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Times New Roman"/>
        <w:lang w:val="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ru" w:eastAsia="en-US"/>
    </w:rPr>
  </w:style>
  <w:style w:type="paragraph" w:styleId="1">
    <w:name w:val="heading 1"/>
    <w:basedOn w:val="a"/>
    <w:next w:val="a"/>
    <w:link w:val="10"/>
    <w:qFormat/>
    <w:pPr>
      <w:keepNext/>
      <w:spacing w:before="360" w:after="240" w:line="240" w:lineRule="auto"/>
      <w:jc w:val="center"/>
      <w:outlineLvl w:val="0"/>
    </w:pPr>
    <w:rPr>
      <w:rFonts w:ascii="Palatino Linotype" w:hAnsi="Palatino Linotype"/>
      <w:b/>
      <w:bCs/>
      <w:color w:val="C00000"/>
      <w:kern w:val="32"/>
      <w:sz w:val="28"/>
      <w:szCs w:val="32"/>
      <w:lang w:val="ru" w:eastAsia="el-GR"/>
    </w:rPr>
  </w:style>
  <w:style w:type="paragraph" w:styleId="2">
    <w:name w:val="heading 2"/>
    <w:basedOn w:val="a"/>
    <w:next w:val="a"/>
    <w:link w:val="20"/>
    <w:qFormat/>
    <w:pPr>
      <w:keepNext/>
      <w:spacing w:before="240" w:after="60" w:line="240" w:lineRule="auto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Palatino Linotype" w:eastAsia="Times New Roman" w:hAnsi="Palatino Linotype" w:cs="Arial"/>
      <w:b/>
      <w:bCs/>
      <w:color w:val="C00000"/>
      <w:kern w:val="32"/>
      <w:sz w:val="28"/>
      <w:szCs w:val="32"/>
      <w:lang w:val="ru" w:eastAsia="el-GR"/>
    </w:rPr>
  </w:style>
  <w:style w:type="character" w:customStyle="1" w:styleId="20">
    <w:name w:val="Заголовок 2 Знак"/>
    <w:link w:val="2"/>
    <w:rPr>
      <w:rFonts w:ascii="Arial" w:hAnsi="Arial" w:cs="Arial"/>
      <w:b/>
      <w:bCs/>
      <w:i/>
      <w:iCs/>
      <w:sz w:val="28"/>
      <w:szCs w:val="28"/>
    </w:rPr>
  </w:style>
  <w:style w:type="paragraph" w:styleId="a3">
    <w:name w:val="Balloon Text"/>
    <w:basedOn w:val="a"/>
    <w:link w:val="a4"/>
    <w:uiPriority w:val="99"/>
    <w:unhideWhenUsed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Pr>
      <w:rFonts w:ascii="Tahoma" w:hAnsi="Tahoma" w:cs="Tahoma"/>
      <w:sz w:val="16"/>
      <w:szCs w:val="16"/>
    </w:rPr>
  </w:style>
  <w:style w:type="character" w:styleId="a5">
    <w:name w:val="Emphasis"/>
    <w:qFormat/>
    <w:rPr>
      <w:i/>
      <w:iCs/>
    </w:rPr>
  </w:style>
  <w:style w:type="character" w:styleId="a6">
    <w:name w:val="FollowedHyperlink"/>
    <w:uiPriority w:val="99"/>
    <w:unhideWhenUsed/>
    <w:rPr>
      <w:color w:val="800080"/>
      <w:u w:val="single"/>
    </w:rPr>
  </w:style>
  <w:style w:type="paragraph" w:styleId="a7">
    <w:name w:val="footer"/>
    <w:basedOn w:val="a"/>
    <w:pPr>
      <w:tabs>
        <w:tab w:val="center" w:pos="4153"/>
        <w:tab w:val="right" w:pos="8306"/>
      </w:tabs>
    </w:pPr>
  </w:style>
  <w:style w:type="paragraph" w:styleId="a8">
    <w:name w:val="header"/>
    <w:basedOn w:val="a"/>
    <w:link w:val="a9"/>
    <w:uiPriority w:val="99"/>
    <w:unhideWhenUsed/>
    <w:pPr>
      <w:tabs>
        <w:tab w:val="center" w:pos="4153"/>
        <w:tab w:val="right" w:pos="8306"/>
      </w:tabs>
    </w:pPr>
  </w:style>
  <w:style w:type="character" w:customStyle="1" w:styleId="a9">
    <w:name w:val="Верхний колонтитул Знак"/>
    <w:link w:val="a8"/>
    <w:uiPriority w:val="99"/>
    <w:semiHidden/>
    <w:rPr>
      <w:sz w:val="22"/>
      <w:szCs w:val="22"/>
      <w:lang w:val="ru" w:eastAsia="en-US"/>
    </w:rPr>
  </w:style>
  <w:style w:type="paragraph" w:styleId="HTML">
    <w:name w:val="HTML Preformatted"/>
    <w:basedOn w:val="a"/>
    <w:link w:val="HTML0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Pr>
      <w:rFonts w:ascii="Courier New" w:hAnsi="Courier New" w:cs="Courier New"/>
    </w:rPr>
  </w:style>
  <w:style w:type="character" w:styleId="aa">
    <w:name w:val="Hyperlink"/>
    <w:uiPriority w:val="99"/>
    <w:qFormat/>
    <w:rPr>
      <w:color w:val="0000FF"/>
      <w:u w:val="single"/>
    </w:rPr>
  </w:style>
  <w:style w:type="paragraph" w:styleId="ab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sz w:val="24"/>
      <w:szCs w:val="24"/>
      <w:lang w:val="ru" w:eastAsia="el-GR"/>
    </w:rPr>
  </w:style>
  <w:style w:type="character" w:styleId="ac">
    <w:name w:val="page number"/>
  </w:style>
  <w:style w:type="character" w:styleId="ad">
    <w:name w:val="Strong"/>
    <w:uiPriority w:val="22"/>
    <w:qFormat/>
    <w:rPr>
      <w:b/>
      <w:bCs/>
    </w:rPr>
  </w:style>
  <w:style w:type="paragraph" w:styleId="ae">
    <w:name w:val="List Paragraph"/>
    <w:basedOn w:val="a"/>
    <w:uiPriority w:val="34"/>
    <w:qFormat/>
    <w:pPr>
      <w:ind w:left="720"/>
      <w:contextualSpacing/>
    </w:pPr>
  </w:style>
  <w:style w:type="paragraph" w:customStyle="1" w:styleId="11">
    <w:name w:val="Παράγραφος λίστας1"/>
    <w:basedOn w:val="a"/>
    <w:pPr>
      <w:ind w:left="720"/>
    </w:pPr>
  </w:style>
  <w:style w:type="character" w:customStyle="1" w:styleId="dashboardprofilecard-screennameu-inlineblocku-dir">
    <w:name w:val="dashboardprofilecard-screenname u-inlineblock u-dir"/>
    <w:qFormat/>
  </w:style>
  <w:style w:type="character" w:customStyle="1" w:styleId="u-linkcomplex-target">
    <w:name w:val="u-linkcomplex-target"/>
  </w:style>
  <w:style w:type="character" w:customStyle="1" w:styleId="greek">
    <w:name w:val="greek"/>
  </w:style>
  <w:style w:type="character" w:customStyle="1" w:styleId="gi">
    <w:name w:val="gi"/>
  </w:style>
  <w:style w:type="character" w:customStyle="1" w:styleId="gd">
    <w:name w:val="gd"/>
  </w:style>
  <w:style w:type="character" w:customStyle="1" w:styleId="go">
    <w:name w:val="go"/>
  </w:style>
  <w:style w:type="character" w:customStyle="1" w:styleId="textexposedshow">
    <w:name w:val="text_exposed_show"/>
  </w:style>
  <w:style w:type="character" w:customStyle="1" w:styleId="tlid-translation">
    <w:name w:val="tlid-translation"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Baskerville" w:hAnsi="Baskerville" w:cs="Baskerville"/>
      <w:color w:val="000000"/>
      <w:sz w:val="24"/>
      <w:szCs w:val="24"/>
      <w:lang w:val="ru" w:eastAsia="el-GR"/>
    </w:rPr>
  </w:style>
  <w:style w:type="character" w:customStyle="1" w:styleId="qu">
    <w:name w:val="qu"/>
  </w:style>
  <w:style w:type="character" w:customStyle="1" w:styleId="x193iq5w">
    <w:name w:val="x193iq5w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ot_gram@otenet.gr" TargetMode="External"/><Relationship Id="rId13" Type="http://schemas.openxmlformats.org/officeDocument/2006/relationships/hyperlink" Target="https://www.facebook.com/profile.php?id=61557299663296&amp;__cft__%5b0%5d=AZXuUZoRXGTpUU1S1MAvE0iKl_Ffkqv-qX8Q8IE1SrHcfX2gamFw7D0gloXHsHYm2WVwjE-BFpt985CPHwnZ_T8AijfTiUG0XEljCxIAYDAgctTCHy9FgKGeNlac-_uSWdMHfO1MJhB3Xj9w1ElTPym9McSPyUcDeNITbaNh0QsZAw&amp;__tn__=-UK-R" TargetMode="External"/><Relationship Id="rId18" Type="http://schemas.openxmlformats.org/officeDocument/2006/relationships/hyperlink" Target="mailto:hcc@mail.ru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hyperlink" Target="https://www.facebook.com/foteini.grammi" TargetMode="External"/><Relationship Id="rId17" Type="http://schemas.openxmlformats.org/officeDocument/2006/relationships/hyperlink" Target="mailto:info@hecucenter.ru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dorka@yandex.ru%20" TargetMode="External"/><Relationship Id="rId20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://www.fotgrammi.gr/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www.instagram.com/tamaethnous_foteinigrammi/" TargetMode="External"/><Relationship Id="rId10" Type="http://schemas.openxmlformats.org/officeDocument/2006/relationships/hyperlink" Target="mailto:fotinigrammi@gmail.com" TargetMode="External"/><Relationship Id="rId19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mailto:iphpa@fotinigrammi.cosmotemail.gr" TargetMode="External"/><Relationship Id="rId14" Type="http://schemas.openxmlformats.org/officeDocument/2006/relationships/hyperlink" Target="https://twitter.com/PANEL_TAMA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483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3233</CharactersWithSpaces>
  <SharedDoc>false</SharedDoc>
  <HLinks>
    <vt:vector size="66" baseType="variant">
      <vt:variant>
        <vt:i4>3538966</vt:i4>
      </vt:variant>
      <vt:variant>
        <vt:i4>30</vt:i4>
      </vt:variant>
      <vt:variant>
        <vt:i4>0</vt:i4>
      </vt:variant>
      <vt:variant>
        <vt:i4>5</vt:i4>
      </vt:variant>
      <vt:variant>
        <vt:lpwstr>mailto:hcc@mail.ru</vt:lpwstr>
      </vt:variant>
      <vt:variant>
        <vt:lpwstr/>
      </vt:variant>
      <vt:variant>
        <vt:i4>2883590</vt:i4>
      </vt:variant>
      <vt:variant>
        <vt:i4>27</vt:i4>
      </vt:variant>
      <vt:variant>
        <vt:i4>0</vt:i4>
      </vt:variant>
      <vt:variant>
        <vt:i4>5</vt:i4>
      </vt:variant>
      <vt:variant>
        <vt:lpwstr>mailto:info@hecucenter.ru</vt:lpwstr>
      </vt:variant>
      <vt:variant>
        <vt:lpwstr/>
      </vt:variant>
      <vt:variant>
        <vt:i4>3932161</vt:i4>
      </vt:variant>
      <vt:variant>
        <vt:i4>24</vt:i4>
      </vt:variant>
      <vt:variant>
        <vt:i4>0</vt:i4>
      </vt:variant>
      <vt:variant>
        <vt:i4>5</vt:i4>
      </vt:variant>
      <vt:variant>
        <vt:lpwstr>mailto:dorka@yandex.ru</vt:lpwstr>
      </vt:variant>
      <vt:variant>
        <vt:lpwstr/>
      </vt:variant>
      <vt:variant>
        <vt:i4>2752582</vt:i4>
      </vt:variant>
      <vt:variant>
        <vt:i4>21</vt:i4>
      </vt:variant>
      <vt:variant>
        <vt:i4>0</vt:i4>
      </vt:variant>
      <vt:variant>
        <vt:i4>5</vt:i4>
      </vt:variant>
      <vt:variant>
        <vt:lpwstr>https://www.instagram.com/tamaethnous_foteinigrammi/</vt:lpwstr>
      </vt:variant>
      <vt:variant>
        <vt:lpwstr/>
      </vt:variant>
      <vt:variant>
        <vt:i4>4325438</vt:i4>
      </vt:variant>
      <vt:variant>
        <vt:i4>18</vt:i4>
      </vt:variant>
      <vt:variant>
        <vt:i4>0</vt:i4>
      </vt:variant>
      <vt:variant>
        <vt:i4>5</vt:i4>
      </vt:variant>
      <vt:variant>
        <vt:lpwstr>https://twitter.com/PANEL_TAMA</vt:lpwstr>
      </vt:variant>
      <vt:variant>
        <vt:lpwstr/>
      </vt:variant>
      <vt:variant>
        <vt:i4>6357067</vt:i4>
      </vt:variant>
      <vt:variant>
        <vt:i4>15</vt:i4>
      </vt:variant>
      <vt:variant>
        <vt:i4>0</vt:i4>
      </vt:variant>
      <vt:variant>
        <vt:i4>5</vt:i4>
      </vt:variant>
      <vt:variant>
        <vt:lpwstr>https://www.facebook.com/profile.php?id=61557299663296&amp;__cft__%5b0%5d=AZXuUZoRXGTpUU1S1MAvE0iKl_Ffkqv-qX8Q8IE1SrHcfX2gamFw7D0gloXHsHYm2WVwjE-BFpt985CPHwnZ_T8AijfTiUG0XEljCxIAYDAgctTCHy9FgKGeNlac-_uSWdMHfO1MJhB3Xj9w1ElTPym9McSPyUcDeNITbaNh0QsZAw&amp;__tn__=-UK-R</vt:lpwstr>
      </vt:variant>
      <vt:variant>
        <vt:lpwstr/>
      </vt:variant>
      <vt:variant>
        <vt:i4>4128883</vt:i4>
      </vt:variant>
      <vt:variant>
        <vt:i4>12</vt:i4>
      </vt:variant>
      <vt:variant>
        <vt:i4>0</vt:i4>
      </vt:variant>
      <vt:variant>
        <vt:i4>5</vt:i4>
      </vt:variant>
      <vt:variant>
        <vt:lpwstr>https://www.facebook.com/foteini.grammi</vt:lpwstr>
      </vt:variant>
      <vt:variant>
        <vt:lpwstr/>
      </vt:variant>
      <vt:variant>
        <vt:i4>458760</vt:i4>
      </vt:variant>
      <vt:variant>
        <vt:i4>9</vt:i4>
      </vt:variant>
      <vt:variant>
        <vt:i4>0</vt:i4>
      </vt:variant>
      <vt:variant>
        <vt:i4>5</vt:i4>
      </vt:variant>
      <vt:variant>
        <vt:lpwstr>http://www.fotgrammi.gr/</vt:lpwstr>
      </vt:variant>
      <vt:variant>
        <vt:lpwstr/>
      </vt:variant>
      <vt:variant>
        <vt:i4>7340122</vt:i4>
      </vt:variant>
      <vt:variant>
        <vt:i4>6</vt:i4>
      </vt:variant>
      <vt:variant>
        <vt:i4>0</vt:i4>
      </vt:variant>
      <vt:variant>
        <vt:i4>5</vt:i4>
      </vt:variant>
      <vt:variant>
        <vt:lpwstr>mailto:fotinigrammi@gmail.com</vt:lpwstr>
      </vt:variant>
      <vt:variant>
        <vt:lpwstr/>
      </vt:variant>
      <vt:variant>
        <vt:i4>1376355</vt:i4>
      </vt:variant>
      <vt:variant>
        <vt:i4>3</vt:i4>
      </vt:variant>
      <vt:variant>
        <vt:i4>0</vt:i4>
      </vt:variant>
      <vt:variant>
        <vt:i4>5</vt:i4>
      </vt:variant>
      <vt:variant>
        <vt:lpwstr>mailto:iphpa@fotinigrammi.cosmotemail.gr</vt:lpwstr>
      </vt:variant>
      <vt:variant>
        <vt:lpwstr/>
      </vt:variant>
      <vt:variant>
        <vt:i4>4128804</vt:i4>
      </vt:variant>
      <vt:variant>
        <vt:i4>0</vt:i4>
      </vt:variant>
      <vt:variant>
        <vt:i4>0</vt:i4>
      </vt:variant>
      <vt:variant>
        <vt:i4>5</vt:i4>
      </vt:variant>
      <vt:variant>
        <vt:lpwstr>mailto:fot_gram@otenet.gr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Gwgw</dc:creator>
  <cp:keywords/>
  <cp:lastModifiedBy>Пользователь</cp:lastModifiedBy>
  <cp:revision>2</cp:revision>
  <cp:lastPrinted>2025-11-27T12:16:00Z</cp:lastPrinted>
  <dcterms:created xsi:type="dcterms:W3CDTF">2025-12-10T08:26:00Z</dcterms:created>
  <dcterms:modified xsi:type="dcterms:W3CDTF">2025-12-10T08:26:00Z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9BFDF4790A834ABBB81D5C7EFB758F16_13</vt:lpwstr>
  </property>
</Properties>
</file>